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00A21" w14:textId="77777777" w:rsidR="0070418B" w:rsidRDefault="0070418B"/>
    <w:p w14:paraId="4A0152C7" w14:textId="77777777" w:rsidR="00170AE5" w:rsidRDefault="00170AE5"/>
    <w:p w14:paraId="2FD17E60" w14:textId="77777777" w:rsidR="00170AE5" w:rsidRDefault="00170AE5"/>
    <w:p w14:paraId="12E9F9CD" w14:textId="77777777" w:rsidR="00170AE5" w:rsidRDefault="00170AE5"/>
    <w:p w14:paraId="3520E78B" w14:textId="77777777" w:rsidR="00170AE5" w:rsidRDefault="00170AE5"/>
    <w:p w14:paraId="4A5F9091" w14:textId="77777777" w:rsidR="00170AE5" w:rsidRDefault="00170AE5"/>
    <w:p w14:paraId="4F39F90B" w14:textId="77777777" w:rsidR="00170AE5" w:rsidRDefault="00170AE5"/>
    <w:p w14:paraId="7E140A30" w14:textId="77777777" w:rsidR="00170AE5" w:rsidRDefault="00170AE5"/>
    <w:p w14:paraId="61D7C28E" w14:textId="77777777" w:rsidR="00170AE5" w:rsidRPr="00170AE5" w:rsidRDefault="00170AE5" w:rsidP="00170AE5">
      <w:pPr>
        <w:jc w:val="center"/>
        <w:rPr>
          <w:rFonts w:ascii="Times New Roman" w:hAnsi="Times New Roman" w:cs="Times New Roman"/>
          <w:sz w:val="24"/>
          <w:szCs w:val="24"/>
        </w:rPr>
      </w:pPr>
      <w:r w:rsidRPr="00170AE5">
        <w:rPr>
          <w:rFonts w:ascii="Times New Roman" w:hAnsi="Times New Roman" w:cs="Times New Roman"/>
          <w:sz w:val="24"/>
          <w:szCs w:val="24"/>
        </w:rPr>
        <w:t>NOTICE OF PUBLIC MEETING</w:t>
      </w:r>
    </w:p>
    <w:p w14:paraId="2D4FA9D0" w14:textId="77777777" w:rsidR="00170AE5" w:rsidRPr="00170AE5" w:rsidRDefault="00170AE5" w:rsidP="00170AE5">
      <w:pPr>
        <w:jc w:val="center"/>
        <w:rPr>
          <w:rFonts w:ascii="Times New Roman" w:hAnsi="Times New Roman" w:cs="Times New Roman"/>
          <w:sz w:val="24"/>
          <w:szCs w:val="24"/>
        </w:rPr>
      </w:pPr>
      <w:r w:rsidRPr="00170AE5">
        <w:rPr>
          <w:rFonts w:ascii="Times New Roman" w:hAnsi="Times New Roman" w:cs="Times New Roman"/>
          <w:sz w:val="24"/>
          <w:szCs w:val="24"/>
        </w:rPr>
        <w:t>REGULAR MEETING OF CHIPPEWA VALLEY</w:t>
      </w:r>
    </w:p>
    <w:p w14:paraId="64325D70" w14:textId="77777777" w:rsidR="00170AE5" w:rsidRPr="00170AE5" w:rsidRDefault="00170AE5" w:rsidP="00170AE5">
      <w:pPr>
        <w:jc w:val="center"/>
        <w:rPr>
          <w:rFonts w:ascii="Times New Roman" w:hAnsi="Times New Roman" w:cs="Times New Roman"/>
          <w:sz w:val="24"/>
          <w:szCs w:val="24"/>
        </w:rPr>
      </w:pPr>
      <w:r w:rsidRPr="00170AE5">
        <w:rPr>
          <w:rFonts w:ascii="Times New Roman" w:hAnsi="Times New Roman" w:cs="Times New Roman"/>
          <w:sz w:val="24"/>
          <w:szCs w:val="24"/>
        </w:rPr>
        <w:t>MONTESSORI CHARTER SCHOOL</w:t>
      </w:r>
    </w:p>
    <w:p w14:paraId="7B377976" w14:textId="77777777" w:rsidR="00170AE5" w:rsidRPr="00170AE5" w:rsidRDefault="00170AE5" w:rsidP="00170AE5">
      <w:pPr>
        <w:jc w:val="center"/>
        <w:rPr>
          <w:rFonts w:ascii="Times New Roman" w:hAnsi="Times New Roman" w:cs="Times New Roman"/>
          <w:sz w:val="24"/>
          <w:szCs w:val="24"/>
        </w:rPr>
      </w:pPr>
      <w:r w:rsidRPr="00170AE5">
        <w:rPr>
          <w:rFonts w:ascii="Times New Roman" w:hAnsi="Times New Roman" w:cs="Times New Roman"/>
          <w:sz w:val="24"/>
          <w:szCs w:val="24"/>
        </w:rPr>
        <w:t>GOVERNANCE BOARD</w:t>
      </w:r>
    </w:p>
    <w:p w14:paraId="1A3B93AA" w14:textId="77777777" w:rsidR="00170AE5" w:rsidRPr="00170AE5" w:rsidRDefault="00170AE5" w:rsidP="00170AE5">
      <w:pPr>
        <w:jc w:val="center"/>
        <w:rPr>
          <w:rFonts w:ascii="Times New Roman" w:hAnsi="Times New Roman" w:cs="Times New Roman"/>
          <w:sz w:val="24"/>
          <w:szCs w:val="24"/>
        </w:rPr>
      </w:pPr>
      <w:r w:rsidRPr="00170AE5">
        <w:rPr>
          <w:rFonts w:ascii="Times New Roman" w:hAnsi="Times New Roman" w:cs="Times New Roman"/>
          <w:sz w:val="24"/>
          <w:szCs w:val="24"/>
        </w:rPr>
        <w:t>EAU CLAIRE, WISCONSIN</w:t>
      </w:r>
    </w:p>
    <w:p w14:paraId="7A9C9488" w14:textId="77777777" w:rsidR="00170AE5" w:rsidRDefault="00170AE5" w:rsidP="00170AE5">
      <w:pPr>
        <w:jc w:val="center"/>
        <w:rPr>
          <w:rFonts w:ascii="Times New Roman" w:hAnsi="Times New Roman" w:cs="Times New Roman"/>
        </w:rPr>
      </w:pPr>
    </w:p>
    <w:p w14:paraId="63FB12F3" w14:textId="77777777" w:rsidR="00830657" w:rsidRDefault="00830657" w:rsidP="00170AE5">
      <w:pPr>
        <w:jc w:val="center"/>
        <w:rPr>
          <w:rFonts w:ascii="Times New Roman" w:hAnsi="Times New Roman" w:cs="Times New Roman"/>
        </w:rPr>
      </w:pPr>
    </w:p>
    <w:p w14:paraId="3212E3B2" w14:textId="77777777" w:rsidR="00830657" w:rsidRDefault="00830657" w:rsidP="00170AE5">
      <w:pPr>
        <w:jc w:val="center"/>
        <w:rPr>
          <w:rFonts w:ascii="Times New Roman" w:hAnsi="Times New Roman" w:cs="Times New Roman"/>
        </w:rPr>
      </w:pPr>
    </w:p>
    <w:p w14:paraId="19B60154" w14:textId="5D8F9D83" w:rsidR="00170AE5" w:rsidRDefault="00830657" w:rsidP="008306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Notice is hereby given that the Governance Board of the Chippewa Valley Montessori Charter School will hold a regular </w:t>
      </w:r>
      <w:r w:rsidR="00930B75">
        <w:rPr>
          <w:rFonts w:ascii="Times New Roman" w:hAnsi="Times New Roman" w:cs="Times New Roman"/>
        </w:rPr>
        <w:t xml:space="preserve">meeting on </w:t>
      </w:r>
      <w:r w:rsidR="00AF091A">
        <w:rPr>
          <w:rFonts w:ascii="Times New Roman" w:hAnsi="Times New Roman" w:cs="Times New Roman"/>
        </w:rPr>
        <w:t>Tuesday</w:t>
      </w:r>
      <w:r w:rsidR="00930B75">
        <w:rPr>
          <w:rFonts w:ascii="Times New Roman" w:hAnsi="Times New Roman" w:cs="Times New Roman"/>
        </w:rPr>
        <w:t>,</w:t>
      </w:r>
      <w:r w:rsidR="00D52DA1">
        <w:rPr>
          <w:rFonts w:ascii="Times New Roman" w:hAnsi="Times New Roman" w:cs="Times New Roman"/>
        </w:rPr>
        <w:t xml:space="preserve"> </w:t>
      </w:r>
      <w:r w:rsidR="00D06315">
        <w:rPr>
          <w:rFonts w:ascii="Times New Roman" w:hAnsi="Times New Roman" w:cs="Times New Roman"/>
        </w:rPr>
        <w:t>April 2</w:t>
      </w:r>
      <w:r w:rsidR="00590945">
        <w:rPr>
          <w:rFonts w:ascii="Times New Roman" w:hAnsi="Times New Roman" w:cs="Times New Roman"/>
        </w:rPr>
        <w:t>, 2024</w:t>
      </w:r>
      <w:r w:rsidR="00AB59AF">
        <w:rPr>
          <w:rFonts w:ascii="Times New Roman" w:hAnsi="Times New Roman" w:cs="Times New Roman"/>
        </w:rPr>
        <w:t xml:space="preserve"> at </w:t>
      </w:r>
      <w:r w:rsidR="00B715C4">
        <w:rPr>
          <w:rFonts w:ascii="Times New Roman" w:hAnsi="Times New Roman" w:cs="Times New Roman"/>
        </w:rPr>
        <w:t>6</w:t>
      </w:r>
      <w:r w:rsidR="00AB59AF">
        <w:rPr>
          <w:rFonts w:ascii="Times New Roman" w:hAnsi="Times New Roman" w:cs="Times New Roman"/>
        </w:rPr>
        <w:t>:00 p</w:t>
      </w:r>
      <w:r>
        <w:rPr>
          <w:rFonts w:ascii="Times New Roman" w:hAnsi="Times New Roman" w:cs="Times New Roman"/>
        </w:rPr>
        <w:t xml:space="preserve">.m. </w:t>
      </w:r>
      <w:r w:rsidR="00CC22C7">
        <w:rPr>
          <w:rFonts w:ascii="Times New Roman" w:hAnsi="Times New Roman" w:cs="Times New Roman"/>
        </w:rPr>
        <w:t>in the school library at 400 Cameron St.</w:t>
      </w:r>
      <w:r w:rsidR="006F24CB">
        <w:rPr>
          <w:rFonts w:ascii="Times New Roman" w:hAnsi="Times New Roman" w:cs="Times New Roman"/>
        </w:rPr>
        <w:t xml:space="preserve"> and virtually</w:t>
      </w:r>
      <w:r w:rsidR="00416722" w:rsidRPr="00416722">
        <w:rPr>
          <w:rFonts w:ascii="Times New Roman" w:hAnsi="Times New Roman" w:cs="Times New Roman"/>
        </w:rPr>
        <w:t xml:space="preserve">.  Copies of the agenda may be obtained </w:t>
      </w:r>
      <w:r w:rsidR="00930376">
        <w:rPr>
          <w:rFonts w:ascii="Times New Roman" w:hAnsi="Times New Roman" w:cs="Times New Roman"/>
        </w:rPr>
        <w:t>on</w:t>
      </w:r>
      <w:r w:rsidR="00416722" w:rsidRPr="00416722">
        <w:rPr>
          <w:rFonts w:ascii="Times New Roman" w:hAnsi="Times New Roman" w:cs="Times New Roman"/>
        </w:rPr>
        <w:t xml:space="preserve"> the Montessori Charter School</w:t>
      </w:r>
      <w:r w:rsidR="00930376">
        <w:rPr>
          <w:rFonts w:ascii="Times New Roman" w:hAnsi="Times New Roman" w:cs="Times New Roman"/>
        </w:rPr>
        <w:t xml:space="preserve"> website</w:t>
      </w:r>
      <w:r w:rsidR="00416722" w:rsidRPr="00416722">
        <w:rPr>
          <w:rFonts w:ascii="Times New Roman" w:hAnsi="Times New Roman" w:cs="Times New Roman"/>
        </w:rPr>
        <w:t>.</w:t>
      </w:r>
      <w:r w:rsidR="00416722">
        <w:rPr>
          <w:rFonts w:ascii="Times New Roman" w:hAnsi="Times New Roman" w:cs="Times New Roman"/>
        </w:rPr>
        <w:t xml:space="preserve">  </w:t>
      </w:r>
      <w:r w:rsidR="00C6298B">
        <w:rPr>
          <w:rFonts w:ascii="Times New Roman" w:hAnsi="Times New Roman" w:cs="Times New Roman"/>
        </w:rPr>
        <w:t xml:space="preserve">You can </w:t>
      </w:r>
      <w:r w:rsidR="00CC4959">
        <w:rPr>
          <w:rFonts w:ascii="Times New Roman" w:hAnsi="Times New Roman" w:cs="Times New Roman"/>
        </w:rPr>
        <w:t>find the link to the meeting</w:t>
      </w:r>
      <w:r w:rsidR="003853D3" w:rsidRPr="003853D3">
        <w:rPr>
          <w:rFonts w:ascii="Times New Roman" w:hAnsi="Times New Roman" w:cs="Times New Roman"/>
        </w:rPr>
        <w:t xml:space="preserve"> at</w:t>
      </w:r>
      <w:r w:rsidR="00572B03">
        <w:rPr>
          <w:rFonts w:ascii="Times New Roman" w:hAnsi="Times New Roman" w:cs="Times New Roman"/>
        </w:rPr>
        <w:t>:</w:t>
      </w:r>
      <w:r w:rsidR="00FD0296">
        <w:rPr>
          <w:rFonts w:ascii="Times New Roman" w:hAnsi="Times New Roman" w:cs="Times New Roman"/>
        </w:rPr>
        <w:t xml:space="preserve"> </w:t>
      </w:r>
      <w:hyperlink r:id="rId4" w:history="1">
        <w:r w:rsidR="009C0051" w:rsidRPr="00EF464C">
          <w:rPr>
            <w:rStyle w:val="Hyperlink"/>
            <w:rFonts w:ascii="Times New Roman" w:hAnsi="Times New Roman" w:cs="Times New Roman"/>
          </w:rPr>
          <w:t>https://teams.microsoft.com/l/meetup-join/19%3ameeting_YTlmMzk5ZWMtOTlhNy00MTFiLTk1MjMtMmEzZmY3NjdmNWZi%40thread.v2/0?context=%7b%22Tid%22%3a%2225789cc8-448d-4562-a14d-ad5bea58ee87%22%2c%22Oid%22%3a%2276473521-b22a-4ba5-bec8-5cd0147026ef%22%7d</w:t>
        </w:r>
      </w:hyperlink>
    </w:p>
    <w:p w14:paraId="1FEB4CB5" w14:textId="77777777" w:rsidR="00E81DD3" w:rsidRDefault="00E81DD3" w:rsidP="00830657">
      <w:pPr>
        <w:rPr>
          <w:rFonts w:ascii="Times New Roman" w:hAnsi="Times New Roman" w:cs="Times New Roman"/>
        </w:rPr>
      </w:pPr>
    </w:p>
    <w:p w14:paraId="3566803F" w14:textId="291CEA27" w:rsidR="00E04AD1" w:rsidRDefault="00E04AD1" w:rsidP="00830657">
      <w:pPr>
        <w:rPr>
          <w:rFonts w:ascii="Times New Roman" w:hAnsi="Times New Roman" w:cs="Times New Roman"/>
        </w:rPr>
      </w:pPr>
    </w:p>
    <w:p w14:paraId="06B3B1B0" w14:textId="77777777" w:rsidR="00B10C40" w:rsidRPr="00830657" w:rsidRDefault="00B10C40" w:rsidP="00830657">
      <w:pPr>
        <w:rPr>
          <w:rFonts w:ascii="Times New Roman" w:hAnsi="Times New Roman" w:cs="Times New Roman"/>
          <w:sz w:val="20"/>
          <w:szCs w:val="20"/>
        </w:rPr>
      </w:pPr>
    </w:p>
    <w:sectPr w:rsidR="00B10C40" w:rsidRPr="00830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AE5"/>
    <w:rsid w:val="00081FCA"/>
    <w:rsid w:val="000A3B3C"/>
    <w:rsid w:val="000E0740"/>
    <w:rsid w:val="000E2382"/>
    <w:rsid w:val="00117EAC"/>
    <w:rsid w:val="00143BC9"/>
    <w:rsid w:val="00156C12"/>
    <w:rsid w:val="00161550"/>
    <w:rsid w:val="00170AE5"/>
    <w:rsid w:val="00197FEB"/>
    <w:rsid w:val="001A1267"/>
    <w:rsid w:val="00225A7D"/>
    <w:rsid w:val="003143DF"/>
    <w:rsid w:val="0037615F"/>
    <w:rsid w:val="003853D3"/>
    <w:rsid w:val="003B6A5D"/>
    <w:rsid w:val="00401164"/>
    <w:rsid w:val="00416722"/>
    <w:rsid w:val="004B16B4"/>
    <w:rsid w:val="004C60B8"/>
    <w:rsid w:val="004D1453"/>
    <w:rsid w:val="004D7C51"/>
    <w:rsid w:val="005464AE"/>
    <w:rsid w:val="00570B72"/>
    <w:rsid w:val="00572B03"/>
    <w:rsid w:val="0058780C"/>
    <w:rsid w:val="00590945"/>
    <w:rsid w:val="00612EFA"/>
    <w:rsid w:val="00625001"/>
    <w:rsid w:val="006F24CB"/>
    <w:rsid w:val="0070418B"/>
    <w:rsid w:val="00740E62"/>
    <w:rsid w:val="00743B20"/>
    <w:rsid w:val="00830657"/>
    <w:rsid w:val="00906BD0"/>
    <w:rsid w:val="00930376"/>
    <w:rsid w:val="00930B75"/>
    <w:rsid w:val="00983BC2"/>
    <w:rsid w:val="009B2942"/>
    <w:rsid w:val="009C0051"/>
    <w:rsid w:val="00A02C0A"/>
    <w:rsid w:val="00AB59AF"/>
    <w:rsid w:val="00AF091A"/>
    <w:rsid w:val="00B00E3B"/>
    <w:rsid w:val="00B10C40"/>
    <w:rsid w:val="00B715C4"/>
    <w:rsid w:val="00B84DA8"/>
    <w:rsid w:val="00C6298B"/>
    <w:rsid w:val="00CA01A2"/>
    <w:rsid w:val="00CC22C7"/>
    <w:rsid w:val="00CC4959"/>
    <w:rsid w:val="00CD3966"/>
    <w:rsid w:val="00CE23E4"/>
    <w:rsid w:val="00D06315"/>
    <w:rsid w:val="00D14B9C"/>
    <w:rsid w:val="00D2544F"/>
    <w:rsid w:val="00D52DA1"/>
    <w:rsid w:val="00D81D2C"/>
    <w:rsid w:val="00DA180B"/>
    <w:rsid w:val="00DE5777"/>
    <w:rsid w:val="00E04AD1"/>
    <w:rsid w:val="00E44C7C"/>
    <w:rsid w:val="00E523F4"/>
    <w:rsid w:val="00E61362"/>
    <w:rsid w:val="00E81DD3"/>
    <w:rsid w:val="00EA2118"/>
    <w:rsid w:val="00FA5C00"/>
    <w:rsid w:val="00FD0296"/>
    <w:rsid w:val="00FF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6EC96"/>
  <w15:chartTrackingRefBased/>
  <w15:docId w15:val="{B45B0586-FA06-49A0-9F88-7510CFB5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F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7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meetup-join/19%3ameeting_YTlmMzk5ZWMtOTlhNy00MTFiLTk1MjMtMmEzZmY3NjdmNWZi%40thread.v2/0?context=%7b%22Tid%22%3a%2225789cc8-448d-4562-a14d-ad5bea58ee87%22%2c%22Oid%22%3a%2276473521-b22a-4ba5-bec8-5cd0147026ef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Eau Claire Area School District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Daw, Amy</dc:creator>
  <cp:keywords/>
  <dc:description/>
  <cp:lastModifiedBy>Amy Daw</cp:lastModifiedBy>
  <cp:revision>63</cp:revision>
  <dcterms:created xsi:type="dcterms:W3CDTF">2018-02-26T13:47:00Z</dcterms:created>
  <dcterms:modified xsi:type="dcterms:W3CDTF">2024-03-27T20:12:00Z</dcterms:modified>
</cp:coreProperties>
</file>