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9DAD9" w14:textId="77777777" w:rsidR="007E3B35" w:rsidRDefault="007E3B35">
      <w:pPr>
        <w:pStyle w:val="problem"/>
      </w:pPr>
      <w:r>
        <w:tab/>
        <w:t>In each of the following situations, represent the object with a particle.  Sketch all the forces acting upon the object,  making the length of each vector represent the magnitude of the force.</w:t>
      </w:r>
    </w:p>
    <w:p w14:paraId="561D75D9" w14:textId="77777777" w:rsidR="007E3B35" w:rsidRDefault="007E3B35">
      <w:pPr>
        <w:pStyle w:val="problem"/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E3B35" w14:paraId="669FA9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D674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Object lies motionless.</w:t>
            </w:r>
          </w:p>
          <w:p w14:paraId="5CB60B10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object w:dxaOrig="2160" w:dyaOrig="780" w14:anchorId="2C0256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39pt" o:ole="">
                  <v:imagedata r:id="rId6" o:title=""/>
                </v:shape>
                <o:OLEObject Type="Embed" ProgID="Word.Picture.8" ShapeID="_x0000_i1025" DrawAspect="Content" ObjectID="_1664541218" r:id="rId7"/>
              </w:object>
            </w:r>
          </w:p>
          <w:p w14:paraId="4ED3465E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</w:p>
          <w:p w14:paraId="1A3F7106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</w:p>
          <w:p w14:paraId="0EDFA3BD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</w:p>
          <w:p w14:paraId="349931BF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</w:p>
          <w:p w14:paraId="74164D0B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684FA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Object slides at constant speed without friction</w:t>
            </w:r>
          </w:p>
          <w:p w14:paraId="2778268A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</w:p>
          <w:p w14:paraId="476B4D0E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  <w:r>
              <w:rPr>
                <w:sz w:val="20"/>
              </w:rPr>
              <w:object w:dxaOrig="3180" w:dyaOrig="680" w14:anchorId="70C8AB25">
                <v:shape id="_x0000_i1026" type="#_x0000_t75" style="width:159pt;height:33.75pt" o:ole="">
                  <v:imagedata r:id="rId8" o:title=""/>
                </v:shape>
                <o:OLEObject Type="Embed" ProgID="Word.Picture.8" ShapeID="_x0000_i1026" DrawAspect="Content" ObjectID="_1664541219" r:id="rId9"/>
              </w:object>
            </w:r>
          </w:p>
          <w:p w14:paraId="7A77F284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</w:p>
        </w:tc>
      </w:tr>
      <w:tr w:rsidR="007E3B35" w14:paraId="609C32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2297D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Object slows due to kinetic friction.</w:t>
            </w:r>
          </w:p>
          <w:p w14:paraId="1D6E50D1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</w:p>
          <w:p w14:paraId="2C1F2271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object w:dxaOrig="3100" w:dyaOrig="660" w14:anchorId="5D5A9EE1">
                <v:shape id="_x0000_i1027" type="#_x0000_t75" style="width:155.25pt;height:33pt" o:ole="">
                  <v:imagedata r:id="rId10" o:title=""/>
                </v:shape>
                <o:OLEObject Type="Embed" ProgID="Word.Picture.8" ShapeID="_x0000_i1027" DrawAspect="Content" ObjectID="_1664541220" r:id="rId11"/>
              </w:object>
            </w:r>
          </w:p>
          <w:p w14:paraId="41790B96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</w:p>
          <w:p w14:paraId="5BBE5EB8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</w:p>
          <w:p w14:paraId="3144A1E5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</w:p>
          <w:p w14:paraId="31039AFF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E314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Object slides without friction.</w:t>
            </w:r>
          </w:p>
          <w:p w14:paraId="16DD6A2F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object w:dxaOrig="3060" w:dyaOrig="1240" w14:anchorId="788E0210">
                <v:shape id="_x0000_i1028" type="#_x0000_t75" style="width:153pt;height:62.25pt" o:ole="">
                  <v:imagedata r:id="rId12" o:title=""/>
                </v:shape>
                <o:OLEObject Type="Embed" ProgID="Word.Picture.8" ShapeID="_x0000_i1028" DrawAspect="Content" ObjectID="_1664541221" r:id="rId13"/>
              </w:object>
            </w:r>
          </w:p>
          <w:p w14:paraId="473F408D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</w:p>
        </w:tc>
      </w:tr>
      <w:tr w:rsidR="007E3B35" w14:paraId="2C9FCD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5494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Static friction prevents sliding.</w:t>
            </w:r>
          </w:p>
          <w:p w14:paraId="750EA65A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object w:dxaOrig="2300" w:dyaOrig="1080" w14:anchorId="7AF22854">
                <v:shape id="_x0000_i1029" type="#_x0000_t75" style="width:114.75pt;height:54pt" o:ole="">
                  <v:imagedata r:id="rId14" o:title=""/>
                </v:shape>
                <o:OLEObject Type="Embed" ProgID="Word.Picture.8" ShapeID="_x0000_i1029" DrawAspect="Content" ObjectID="_1664541222" r:id="rId15"/>
              </w:object>
            </w:r>
          </w:p>
          <w:p w14:paraId="4E10BCD0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</w:p>
          <w:p w14:paraId="7328439D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</w:p>
          <w:p w14:paraId="6AB6C5E2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6604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An object is suspended from the ceiling.</w:t>
            </w:r>
          </w:p>
          <w:p w14:paraId="22A0650C" w14:textId="77777777" w:rsidR="007E3B35" w:rsidRDefault="007E3B35">
            <w:pPr>
              <w:pStyle w:val="problem"/>
              <w:ind w:left="360" w:hanging="360"/>
              <w:jc w:val="center"/>
              <w:rPr>
                <w:sz w:val="20"/>
              </w:rPr>
            </w:pPr>
            <w:r>
              <w:object w:dxaOrig="1560" w:dyaOrig="1300" w14:anchorId="37021CEC">
                <v:shape id="_x0000_i1030" type="#_x0000_t75" style="width:78pt;height:65.25pt" o:ole="">
                  <v:imagedata r:id="rId16" o:title=""/>
                </v:shape>
                <o:OLEObject Type="Embed" ProgID="Word.Picture.8" ShapeID="_x0000_i1030" DrawAspect="Content" ObjectID="_1664541223" r:id="rId17"/>
              </w:object>
            </w:r>
          </w:p>
          <w:p w14:paraId="7E513CAC" w14:textId="77777777" w:rsidR="007E3B35" w:rsidRDefault="007E3B35">
            <w:pPr>
              <w:pStyle w:val="problem"/>
              <w:ind w:left="360" w:hanging="360"/>
              <w:jc w:val="center"/>
              <w:rPr>
                <w:sz w:val="20"/>
              </w:rPr>
            </w:pPr>
          </w:p>
          <w:p w14:paraId="0D918A7C" w14:textId="77777777" w:rsidR="007E3B35" w:rsidRDefault="007E3B35">
            <w:pPr>
              <w:pStyle w:val="problem"/>
              <w:ind w:left="360" w:hanging="360"/>
              <w:jc w:val="center"/>
              <w:rPr>
                <w:sz w:val="20"/>
              </w:rPr>
            </w:pPr>
          </w:p>
          <w:p w14:paraId="237A79CF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</w:p>
        </w:tc>
      </w:tr>
      <w:tr w:rsidR="007E3B35" w14:paraId="63711B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D7FC9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An object is suspended from the ceiling.</w:t>
            </w:r>
          </w:p>
          <w:p w14:paraId="600BE994" w14:textId="77777777" w:rsidR="007E3B35" w:rsidRDefault="007E3B35">
            <w:pPr>
              <w:pStyle w:val="problem"/>
              <w:ind w:left="360" w:hanging="360"/>
              <w:jc w:val="center"/>
              <w:rPr>
                <w:sz w:val="20"/>
              </w:rPr>
            </w:pPr>
            <w:r>
              <w:object w:dxaOrig="1440" w:dyaOrig="1400" w14:anchorId="671C4DB1">
                <v:shape id="_x0000_i1031" type="#_x0000_t75" style="width:1in;height:69.75pt" o:ole="">
                  <v:imagedata r:id="rId18" o:title=""/>
                </v:shape>
                <o:OLEObject Type="Embed" ProgID="Word.Picture.8" ShapeID="_x0000_i1031" DrawAspect="Content" ObjectID="_1664541224" r:id="rId19"/>
              </w:object>
            </w:r>
          </w:p>
          <w:p w14:paraId="440CCF5F" w14:textId="77777777" w:rsidR="007E3B35" w:rsidRDefault="007E3B35">
            <w:pPr>
              <w:pStyle w:val="problem"/>
              <w:ind w:left="360" w:hanging="360"/>
              <w:jc w:val="center"/>
              <w:rPr>
                <w:sz w:val="20"/>
              </w:rPr>
            </w:pPr>
          </w:p>
          <w:p w14:paraId="3A7C4BF9" w14:textId="77777777" w:rsidR="007E3B35" w:rsidRDefault="007E3B35">
            <w:pPr>
              <w:pStyle w:val="problem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6ED7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The object is motionless.</w:t>
            </w:r>
          </w:p>
          <w:p w14:paraId="135810B7" w14:textId="77777777" w:rsidR="007E3B35" w:rsidRDefault="007E3B35">
            <w:pPr>
              <w:pStyle w:val="problem"/>
              <w:ind w:left="360" w:hanging="360"/>
              <w:jc w:val="center"/>
              <w:rPr>
                <w:sz w:val="20"/>
              </w:rPr>
            </w:pPr>
            <w:r>
              <w:object w:dxaOrig="2060" w:dyaOrig="1380" w14:anchorId="43DD75D6">
                <v:shape id="_x0000_i1032" type="#_x0000_t75" style="width:102.75pt;height:69pt" o:ole="">
                  <v:imagedata r:id="rId20" o:title=""/>
                </v:shape>
                <o:OLEObject Type="Embed" ProgID="Word.Picture.8" ShapeID="_x0000_i1032" DrawAspect="Content" ObjectID="_1664541225" r:id="rId21"/>
              </w:object>
            </w:r>
          </w:p>
          <w:p w14:paraId="3485F175" w14:textId="77777777" w:rsidR="007E3B35" w:rsidRDefault="007E3B35">
            <w:pPr>
              <w:pStyle w:val="problem"/>
              <w:ind w:left="360" w:hanging="360"/>
              <w:jc w:val="center"/>
              <w:rPr>
                <w:sz w:val="20"/>
              </w:rPr>
            </w:pPr>
          </w:p>
          <w:p w14:paraId="118CD918" w14:textId="77777777" w:rsidR="007E3B35" w:rsidRDefault="007E3B35">
            <w:pPr>
              <w:pStyle w:val="problem"/>
              <w:ind w:left="360" w:hanging="360"/>
              <w:jc w:val="center"/>
              <w:rPr>
                <w:sz w:val="20"/>
              </w:rPr>
            </w:pPr>
          </w:p>
        </w:tc>
      </w:tr>
      <w:tr w:rsidR="007E3B35" w14:paraId="36D339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9772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The object is motionless.</w:t>
            </w:r>
          </w:p>
          <w:p w14:paraId="5AE99C19" w14:textId="77777777" w:rsidR="007E3B35" w:rsidRDefault="007E3B35">
            <w:pPr>
              <w:pStyle w:val="problem"/>
              <w:ind w:left="360" w:hanging="360"/>
              <w:jc w:val="center"/>
              <w:rPr>
                <w:sz w:val="20"/>
              </w:rPr>
            </w:pPr>
            <w:r>
              <w:object w:dxaOrig="2740" w:dyaOrig="1820" w14:anchorId="21FE7A38">
                <v:shape id="_x0000_i1033" type="#_x0000_t75" style="width:137.25pt;height:90.75pt" o:ole="">
                  <v:imagedata r:id="rId22" o:title=""/>
                </v:shape>
                <o:OLEObject Type="Embed" ProgID="Word.Picture.8" ShapeID="_x0000_i1033" DrawAspect="Content" ObjectID="_1664541226" r:id="rId23"/>
              </w:objec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40F3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  <w:r>
              <w:rPr>
                <w:sz w:val="20"/>
              </w:rPr>
              <w:t>10.  The object is motionless.</w:t>
            </w:r>
          </w:p>
          <w:p w14:paraId="23C68A43" w14:textId="77777777" w:rsidR="007E3B35" w:rsidRDefault="007E3B35">
            <w:pPr>
              <w:pStyle w:val="problem"/>
              <w:ind w:left="360" w:hanging="360"/>
              <w:jc w:val="center"/>
              <w:rPr>
                <w:sz w:val="20"/>
              </w:rPr>
            </w:pPr>
            <w:r>
              <w:object w:dxaOrig="2520" w:dyaOrig="1540" w14:anchorId="3AA38A44">
                <v:shape id="_x0000_i1034" type="#_x0000_t75" style="width:126pt;height:77.25pt" o:ole="">
                  <v:imagedata r:id="rId24" o:title=""/>
                </v:shape>
                <o:OLEObject Type="Embed" ProgID="Word.Picture.8" ShapeID="_x0000_i1034" DrawAspect="Content" ObjectID="_1664541227" r:id="rId25"/>
              </w:object>
            </w:r>
          </w:p>
          <w:p w14:paraId="12B2F9F8" w14:textId="77777777" w:rsidR="007E3B35" w:rsidRDefault="007E3B35">
            <w:pPr>
              <w:pStyle w:val="problem"/>
              <w:ind w:left="360" w:hanging="360"/>
              <w:jc w:val="center"/>
              <w:rPr>
                <w:sz w:val="20"/>
              </w:rPr>
            </w:pPr>
          </w:p>
          <w:p w14:paraId="772C5976" w14:textId="77777777" w:rsidR="007E3B35" w:rsidRDefault="007E3B35">
            <w:pPr>
              <w:pStyle w:val="problem"/>
              <w:ind w:left="360" w:hanging="360"/>
              <w:jc w:val="center"/>
              <w:rPr>
                <w:sz w:val="20"/>
              </w:rPr>
            </w:pPr>
          </w:p>
          <w:p w14:paraId="7B70F0CF" w14:textId="77777777" w:rsidR="007E3B35" w:rsidRDefault="007E3B35">
            <w:pPr>
              <w:pStyle w:val="problem"/>
              <w:ind w:left="360" w:hanging="360"/>
              <w:jc w:val="center"/>
              <w:rPr>
                <w:sz w:val="20"/>
              </w:rPr>
            </w:pPr>
          </w:p>
        </w:tc>
      </w:tr>
    </w:tbl>
    <w:p w14:paraId="60557AEC" w14:textId="77777777" w:rsidR="007E3B35" w:rsidRDefault="007E3B35">
      <w:pPr>
        <w:tabs>
          <w:tab w:val="right" w:pos="9360"/>
        </w:tabs>
      </w:pPr>
      <w:r>
        <w:br w:type="page"/>
      </w:r>
      <w:r>
        <w:rPr>
          <w:b/>
        </w:rPr>
        <w:lastRenderedPageBreak/>
        <w:t>Unit IV Worksheet 1</w:t>
      </w:r>
      <w:r>
        <w:tab/>
      </w:r>
      <w:r>
        <w:rPr>
          <w:b/>
        </w:rPr>
        <w:t xml:space="preserve">page </w:t>
      </w:r>
      <w:r>
        <w:rPr>
          <w:b/>
        </w:rPr>
        <w:pgNum/>
      </w:r>
    </w:p>
    <w:p w14:paraId="4A598F7E" w14:textId="77777777" w:rsidR="007E3B35" w:rsidRDefault="007E3B35">
      <w:pPr>
        <w:pStyle w:val="problem"/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E3B35" w14:paraId="2C09A3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B3DB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  <w:r>
              <w:rPr>
                <w:sz w:val="20"/>
              </w:rPr>
              <w:t>11.  The object is pulled by a force parallel to the surface.</w:t>
            </w:r>
          </w:p>
          <w:p w14:paraId="5C1AC5A7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</w:p>
          <w:p w14:paraId="0A1D837E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</w:p>
          <w:p w14:paraId="294A3ADD" w14:textId="77777777" w:rsidR="007E3B35" w:rsidRDefault="007E3B35">
            <w:pPr>
              <w:pStyle w:val="problem"/>
              <w:ind w:left="360" w:hanging="360"/>
              <w:jc w:val="center"/>
              <w:rPr>
                <w:sz w:val="20"/>
              </w:rPr>
            </w:pPr>
            <w:r>
              <w:object w:dxaOrig="1780" w:dyaOrig="340" w14:anchorId="2EFC16F7">
                <v:shape id="_x0000_i1035" type="#_x0000_t75" style="width:89.25pt;height:17.25pt" o:ole="">
                  <v:imagedata r:id="rId26" o:title=""/>
                </v:shape>
                <o:OLEObject Type="Embed" ProgID="Word.Picture.8" ShapeID="_x0000_i1035" DrawAspect="Content" ObjectID="_1664541228" r:id="rId27"/>
              </w:object>
            </w:r>
          </w:p>
          <w:p w14:paraId="1FC0EBB5" w14:textId="77777777" w:rsidR="007E3B35" w:rsidRDefault="007E3B35">
            <w:pPr>
              <w:pStyle w:val="problem"/>
              <w:ind w:left="360" w:hanging="360"/>
              <w:jc w:val="center"/>
              <w:rPr>
                <w:sz w:val="20"/>
              </w:rPr>
            </w:pPr>
          </w:p>
          <w:p w14:paraId="471F33CE" w14:textId="77777777" w:rsidR="007E3B35" w:rsidRDefault="007E3B35">
            <w:pPr>
              <w:pStyle w:val="problem"/>
              <w:ind w:left="360" w:hanging="360"/>
              <w:jc w:val="center"/>
              <w:rPr>
                <w:sz w:val="20"/>
              </w:rPr>
            </w:pPr>
          </w:p>
          <w:p w14:paraId="13133065" w14:textId="77777777" w:rsidR="007E3B35" w:rsidRDefault="007E3B35">
            <w:pPr>
              <w:pStyle w:val="problem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3BE6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  <w:r>
              <w:rPr>
                <w:sz w:val="20"/>
              </w:rPr>
              <w:t>12.  The object is pulled by a force at an angle to the surface..</w:t>
            </w:r>
          </w:p>
          <w:p w14:paraId="08EAE304" w14:textId="77777777" w:rsidR="007E3B35" w:rsidRDefault="007E3B35">
            <w:pPr>
              <w:pStyle w:val="problem"/>
              <w:ind w:left="360" w:hanging="360"/>
              <w:jc w:val="center"/>
              <w:rPr>
                <w:sz w:val="20"/>
              </w:rPr>
            </w:pPr>
            <w:r>
              <w:object w:dxaOrig="2680" w:dyaOrig="1160" w14:anchorId="1809C76B">
                <v:shape id="_x0000_i1036" type="#_x0000_t75" style="width:134.25pt;height:57.75pt" o:ole="">
                  <v:imagedata r:id="rId28" o:title=""/>
                </v:shape>
                <o:OLEObject Type="Embed" ProgID="Word.Picture.8" ShapeID="_x0000_i1036" DrawAspect="Content" ObjectID="_1664541229" r:id="rId29"/>
              </w:object>
            </w:r>
          </w:p>
          <w:p w14:paraId="3613B89E" w14:textId="77777777" w:rsidR="007E3B35" w:rsidRDefault="007E3B35">
            <w:pPr>
              <w:pStyle w:val="problem"/>
              <w:ind w:left="360" w:hanging="360"/>
              <w:jc w:val="center"/>
              <w:rPr>
                <w:sz w:val="20"/>
              </w:rPr>
            </w:pPr>
          </w:p>
          <w:p w14:paraId="2D9E46AA" w14:textId="77777777" w:rsidR="007E3B35" w:rsidRDefault="007E3B35">
            <w:pPr>
              <w:pStyle w:val="problem"/>
              <w:ind w:left="360" w:hanging="360"/>
              <w:jc w:val="center"/>
              <w:rPr>
                <w:sz w:val="20"/>
              </w:rPr>
            </w:pPr>
          </w:p>
        </w:tc>
      </w:tr>
      <w:tr w:rsidR="007E3B35" w14:paraId="072EB4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B0A2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  <w:r>
              <w:rPr>
                <w:sz w:val="20"/>
              </w:rPr>
              <w:t>13.  The object is pulled upward at constant speed.</w:t>
            </w:r>
          </w:p>
          <w:p w14:paraId="162CFD49" w14:textId="77777777" w:rsidR="007E3B35" w:rsidRDefault="007E3B35">
            <w:pPr>
              <w:pStyle w:val="problem"/>
              <w:ind w:left="360" w:hanging="360"/>
              <w:jc w:val="center"/>
              <w:rPr>
                <w:sz w:val="20"/>
              </w:rPr>
            </w:pPr>
            <w:r>
              <w:object w:dxaOrig="940" w:dyaOrig="1720" w14:anchorId="4A340480">
                <v:shape id="_x0000_i1037" type="#_x0000_t75" style="width:47.25pt;height:86.25pt" o:ole="">
                  <v:imagedata r:id="rId30" o:title=""/>
                </v:shape>
                <o:OLEObject Type="Embed" ProgID="Word.Picture.8" ShapeID="_x0000_i1037" DrawAspect="Content" ObjectID="_1664541230" r:id="rId31"/>
              </w:objec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DA978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  <w:r>
              <w:rPr>
                <w:sz w:val="20"/>
              </w:rPr>
              <w:t>14.  The object is pushed by a force applied donward at an angle.</w:t>
            </w:r>
          </w:p>
          <w:p w14:paraId="5C5B332A" w14:textId="77777777" w:rsidR="007E3B35" w:rsidRDefault="007E3B35">
            <w:pPr>
              <w:pStyle w:val="problem"/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20"/>
              </w:rPr>
              <w:object w:dxaOrig="2480" w:dyaOrig="1240" w14:anchorId="489D77EB">
                <v:shape id="_x0000_i1038" type="#_x0000_t75" style="width:123.75pt;height:62.25pt" o:ole="">
                  <v:imagedata r:id="rId32" o:title=""/>
                </v:shape>
                <o:OLEObject Type="Embed" ProgID="Word.Picture.8" ShapeID="_x0000_i1038" DrawAspect="Content" ObjectID="_1664541231" r:id="rId33"/>
              </w:object>
            </w:r>
          </w:p>
          <w:p w14:paraId="31C6B28B" w14:textId="77777777" w:rsidR="007E3B35" w:rsidRDefault="007E3B35">
            <w:pPr>
              <w:pStyle w:val="problem"/>
              <w:ind w:left="360" w:hanging="360"/>
              <w:jc w:val="center"/>
              <w:rPr>
                <w:sz w:val="20"/>
              </w:rPr>
            </w:pPr>
          </w:p>
          <w:p w14:paraId="2EBC41A2" w14:textId="77777777" w:rsidR="007E3B35" w:rsidRDefault="007E3B35">
            <w:pPr>
              <w:pStyle w:val="problem"/>
              <w:ind w:left="360" w:hanging="360"/>
              <w:jc w:val="center"/>
              <w:rPr>
                <w:sz w:val="20"/>
              </w:rPr>
            </w:pPr>
          </w:p>
        </w:tc>
      </w:tr>
      <w:tr w:rsidR="007E3B35" w14:paraId="031C19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1187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  <w:r>
              <w:rPr>
                <w:sz w:val="20"/>
              </w:rPr>
              <w:t>15.  The object is falling (no air resistance).</w:t>
            </w:r>
          </w:p>
          <w:p w14:paraId="546D37D7" w14:textId="77777777" w:rsidR="007E3B35" w:rsidRDefault="007E3B35">
            <w:pPr>
              <w:pStyle w:val="problem"/>
              <w:ind w:left="360" w:hanging="360"/>
              <w:jc w:val="center"/>
              <w:rPr>
                <w:sz w:val="20"/>
              </w:rPr>
            </w:pPr>
            <w:r>
              <w:object w:dxaOrig="820" w:dyaOrig="1600" w14:anchorId="5C0E4EE8">
                <v:shape id="_x0000_i1039" type="#_x0000_t75" style="width:41.25pt;height:80.25pt" o:ole="">
                  <v:imagedata r:id="rId34" o:title=""/>
                </v:shape>
                <o:OLEObject Type="Embed" ProgID="Word.Picture.8" ShapeID="_x0000_i1039" DrawAspect="Content" ObjectID="_1664541232" r:id="rId35"/>
              </w:objec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1E1A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  <w:r>
              <w:rPr>
                <w:sz w:val="20"/>
              </w:rPr>
              <w:t>16. The object is falling at constant (terminal) velocity.</w:t>
            </w:r>
          </w:p>
          <w:p w14:paraId="2203B3F9" w14:textId="77777777" w:rsidR="007E3B35" w:rsidRDefault="007E3B35">
            <w:pPr>
              <w:pStyle w:val="problem"/>
              <w:ind w:left="360" w:hanging="360"/>
              <w:jc w:val="center"/>
              <w:rPr>
                <w:sz w:val="20"/>
              </w:rPr>
            </w:pPr>
            <w:r>
              <w:object w:dxaOrig="760" w:dyaOrig="1540" w14:anchorId="2BF600A3">
                <v:shape id="_x0000_i1040" type="#_x0000_t75" style="width:38.25pt;height:77.25pt" o:ole="">
                  <v:imagedata r:id="rId36" o:title=""/>
                </v:shape>
                <o:OLEObject Type="Embed" ProgID="Word.Picture.8" ShapeID="_x0000_i1040" DrawAspect="Content" ObjectID="_1664541233" r:id="rId37"/>
              </w:object>
            </w:r>
          </w:p>
        </w:tc>
      </w:tr>
      <w:tr w:rsidR="007E3B35" w14:paraId="6F9E00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B2AA1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  <w:r>
              <w:rPr>
                <w:sz w:val="20"/>
              </w:rPr>
              <w:t>17.  The ball is rising in a parabolic trajectory.</w:t>
            </w:r>
          </w:p>
          <w:p w14:paraId="753F4FA9" w14:textId="77777777" w:rsidR="007E3B35" w:rsidRDefault="007E3B35">
            <w:pPr>
              <w:pStyle w:val="problem"/>
              <w:ind w:left="360" w:hanging="360"/>
              <w:jc w:val="center"/>
              <w:rPr>
                <w:sz w:val="20"/>
              </w:rPr>
            </w:pPr>
            <w:r>
              <w:object w:dxaOrig="1800" w:dyaOrig="1940" w14:anchorId="17832557">
                <v:shape id="_x0000_i1041" type="#_x0000_t75" style="width:90pt;height:96.75pt" o:ole="">
                  <v:imagedata r:id="rId38" o:title=""/>
                </v:shape>
                <o:OLEObject Type="Embed" ProgID="Word.Picture.8" ShapeID="_x0000_i1041" DrawAspect="Content" ObjectID="_1664541234" r:id="rId39"/>
              </w:objec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E9D4" w14:textId="77777777" w:rsidR="007E3B35" w:rsidRDefault="007E3B35">
            <w:pPr>
              <w:pStyle w:val="problem"/>
              <w:ind w:left="360" w:hanging="360"/>
              <w:rPr>
                <w:sz w:val="20"/>
              </w:rPr>
            </w:pPr>
            <w:r>
              <w:rPr>
                <w:sz w:val="20"/>
              </w:rPr>
              <w:t>18.  The ball is at the top of a parabolic trajectory.</w:t>
            </w:r>
          </w:p>
          <w:p w14:paraId="611A1EFD" w14:textId="77777777" w:rsidR="007E3B35" w:rsidRDefault="007E3B35">
            <w:pPr>
              <w:pStyle w:val="problem"/>
              <w:ind w:left="360" w:hanging="360"/>
              <w:jc w:val="center"/>
              <w:rPr>
                <w:sz w:val="20"/>
              </w:rPr>
            </w:pPr>
            <w:r>
              <w:object w:dxaOrig="860" w:dyaOrig="2220" w14:anchorId="1D3C2FF5">
                <v:shape id="_x0000_i1042" type="#_x0000_t75" style="width:42.75pt;height:111pt" o:ole="">
                  <v:imagedata r:id="rId40" o:title=""/>
                </v:shape>
                <o:OLEObject Type="Embed" ProgID="Word.Picture.8" ShapeID="_x0000_i1042" DrawAspect="Content" ObjectID="_1664541235" r:id="rId41"/>
              </w:object>
            </w:r>
          </w:p>
          <w:p w14:paraId="4223B9DC" w14:textId="77777777" w:rsidR="007E3B35" w:rsidRDefault="007E3B35">
            <w:pPr>
              <w:pStyle w:val="problem"/>
              <w:ind w:left="360" w:hanging="360"/>
              <w:jc w:val="center"/>
              <w:rPr>
                <w:sz w:val="20"/>
              </w:rPr>
            </w:pPr>
          </w:p>
        </w:tc>
      </w:tr>
    </w:tbl>
    <w:p w14:paraId="1B8A831E" w14:textId="77777777" w:rsidR="007E3B35" w:rsidRDefault="007E3B35">
      <w:pPr>
        <w:pStyle w:val="problem"/>
      </w:pPr>
    </w:p>
    <w:p w14:paraId="2BD4E7F2" w14:textId="77777777" w:rsidR="007E3B35" w:rsidRDefault="007E3B35">
      <w:pPr>
        <w:pStyle w:val="problem"/>
      </w:pPr>
    </w:p>
    <w:sectPr w:rsidR="007E3B35">
      <w:headerReference w:type="first" r:id="rId4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784B5" w14:textId="77777777" w:rsidR="007E3B35" w:rsidRDefault="007E3B35">
      <w:r>
        <w:separator/>
      </w:r>
    </w:p>
  </w:endnote>
  <w:endnote w:type="continuationSeparator" w:id="0">
    <w:p w14:paraId="4D8AAAA6" w14:textId="77777777" w:rsidR="007E3B35" w:rsidRDefault="007E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304C9" w14:textId="77777777" w:rsidR="007E3B35" w:rsidRDefault="007E3B35">
      <w:r>
        <w:separator/>
      </w:r>
    </w:p>
  </w:footnote>
  <w:footnote w:type="continuationSeparator" w:id="0">
    <w:p w14:paraId="2A67FD35" w14:textId="77777777" w:rsidR="007E3B35" w:rsidRDefault="007E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2AED" w14:textId="77777777" w:rsidR="007E3B35" w:rsidRDefault="007E3B35">
    <w:pPr>
      <w:pStyle w:val="firstheaderinfo"/>
      <w:jc w:val="right"/>
    </w:pPr>
    <w:r>
      <w:t xml:space="preserve">Name </w:t>
    </w:r>
    <w:r>
      <w:rPr>
        <w:u w:val="single"/>
      </w:rPr>
      <w:tab/>
    </w:r>
  </w:p>
  <w:p w14:paraId="0A278C75" w14:textId="77777777" w:rsidR="007E3B35" w:rsidRDefault="007E3B35">
    <w:pPr>
      <w:pStyle w:val="firstheaderinfo"/>
    </w:pPr>
  </w:p>
  <w:p w14:paraId="2A442D7C" w14:textId="77777777" w:rsidR="007E3B35" w:rsidRDefault="007E3B35">
    <w:pPr>
      <w:pStyle w:val="firstheaderinfo"/>
    </w:pPr>
    <w:r>
      <w:tab/>
      <w:t xml:space="preserve">Period </w:t>
    </w:r>
    <w:r>
      <w:rPr>
        <w:u w:val="single"/>
      </w:rPr>
      <w:tab/>
    </w:r>
    <w:r>
      <w:t xml:space="preserve"> Date </w:t>
    </w:r>
    <w:r>
      <w:rPr>
        <w:u w:val="single"/>
      </w:rPr>
      <w:tab/>
    </w:r>
  </w:p>
  <w:p w14:paraId="1491C4BE" w14:textId="77777777" w:rsidR="007E3B35" w:rsidRDefault="007E3B35">
    <w:pPr>
      <w:pStyle w:val="firstheaderinfo"/>
    </w:pPr>
  </w:p>
  <w:p w14:paraId="37356692" w14:textId="77777777" w:rsidR="007E3B35" w:rsidRDefault="007E3B35">
    <w:pPr>
      <w:pStyle w:val="Header"/>
    </w:pPr>
    <w:r>
      <w:rPr>
        <w:sz w:val="36"/>
        <w:szCs w:val="36"/>
      </w:rPr>
      <w:t xml:space="preserve"> PHYSICS UNIT IV WORKSHEET 1:  Force Diagrams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4A5A"/>
    <w:rsid w:val="00114A5A"/>
    <w:rsid w:val="007E3B35"/>
    <w:rsid w:val="0083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FBC2A"/>
  <w15:chartTrackingRefBased/>
  <w15:docId w15:val="{CE792C8D-A532-4964-A370-69898382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right" w:pos="9360"/>
      </w:tabs>
    </w:pPr>
  </w:style>
  <w:style w:type="paragraph" w:customStyle="1" w:styleId="firstheadertitle">
    <w:name w:val="first header title"/>
    <w:basedOn w:val="Header"/>
    <w:pPr>
      <w:jc w:val="center"/>
    </w:pPr>
    <w:rPr>
      <w:b/>
      <w:sz w:val="36"/>
    </w:rPr>
  </w:style>
  <w:style w:type="paragraph" w:customStyle="1" w:styleId="problem">
    <w:name w:val="problem"/>
    <w:basedOn w:val="Header"/>
    <w:pPr>
      <w:tabs>
        <w:tab w:val="left" w:pos="1080"/>
        <w:tab w:val="left" w:pos="1620"/>
      </w:tabs>
      <w:ind w:left="540" w:hanging="540"/>
    </w:pPr>
  </w:style>
  <w:style w:type="paragraph" w:customStyle="1" w:styleId="part">
    <w:name w:val="part"/>
    <w:basedOn w:val="problem"/>
    <w:pPr>
      <w:tabs>
        <w:tab w:val="clear" w:pos="1080"/>
        <w:tab w:val="left" w:pos="2160"/>
      </w:tabs>
      <w:ind w:left="1080"/>
    </w:pPr>
  </w:style>
  <w:style w:type="paragraph" w:customStyle="1" w:styleId="firstheaderinfo">
    <w:name w:val="first header info"/>
    <w:basedOn w:val="Header"/>
    <w:pPr>
      <w:tabs>
        <w:tab w:val="left" w:pos="5760"/>
        <w:tab w:val="left" w:pos="7560"/>
      </w:tabs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IV Worksheet 1</vt:lpstr>
    </vt:vector>
  </TitlesOfParts>
  <Company>ECASD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IV Worksheet 1</dc:title>
  <dc:subject/>
  <dc:creator>Larry Dukerich</dc:creator>
  <cp:keywords/>
  <dc:description/>
  <cp:lastModifiedBy>Chris Lange</cp:lastModifiedBy>
  <cp:revision>2</cp:revision>
  <dcterms:created xsi:type="dcterms:W3CDTF">2020-10-18T20:47:00Z</dcterms:created>
  <dcterms:modified xsi:type="dcterms:W3CDTF">2020-10-18T20:47:00Z</dcterms:modified>
</cp:coreProperties>
</file>