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C73" w14:textId="77777777" w:rsidR="005508E3" w:rsidRPr="00CA564F" w:rsidRDefault="005508E3" w:rsidP="005508E3">
      <w:pPr>
        <w:jc w:val="center"/>
        <w:rPr>
          <w:b/>
        </w:rPr>
      </w:pPr>
      <w:r w:rsidRPr="00CA564F">
        <w:rPr>
          <w:b/>
        </w:rPr>
        <w:t>Force diagrams and problem solving</w:t>
      </w:r>
    </w:p>
    <w:p w14:paraId="10A19C74" w14:textId="77777777" w:rsidR="005508E3" w:rsidRDefault="005508E3" w:rsidP="005508E3">
      <w:pPr>
        <w:pStyle w:val="ListParagraph"/>
        <w:numPr>
          <w:ilvl w:val="0"/>
          <w:numId w:val="1"/>
        </w:numPr>
      </w:pPr>
      <w:r>
        <w:t>Draw the force diagram</w:t>
      </w:r>
    </w:p>
    <w:p w14:paraId="10A19C75" w14:textId="77777777" w:rsidR="005508E3" w:rsidRDefault="005508E3" w:rsidP="005508E3">
      <w:pPr>
        <w:pStyle w:val="ListParagraph"/>
        <w:numPr>
          <w:ilvl w:val="0"/>
          <w:numId w:val="1"/>
        </w:numPr>
      </w:pPr>
      <w:r>
        <w:t>Sum up the forces in the x and y.  Draw the components as needed.</w:t>
      </w:r>
    </w:p>
    <w:p w14:paraId="10A19C76" w14:textId="77777777" w:rsidR="005508E3" w:rsidRDefault="005508E3" w:rsidP="005508E3">
      <w:pPr>
        <w:pStyle w:val="ListParagraph"/>
      </w:pPr>
      <w:r>
        <w:rPr>
          <w:rFonts w:cstheme="minorHAnsi"/>
        </w:rPr>
        <w:t>∑</w:t>
      </w:r>
      <w:proofErr w:type="spellStart"/>
      <w:r>
        <w:t>Fx</w:t>
      </w:r>
      <w:proofErr w:type="spellEnd"/>
      <w:r>
        <w:t xml:space="preserve"> =</w:t>
      </w:r>
    </w:p>
    <w:p w14:paraId="10A19C77" w14:textId="77777777" w:rsidR="005508E3" w:rsidRDefault="005508E3" w:rsidP="005508E3">
      <w:pPr>
        <w:pStyle w:val="ListParagraph"/>
      </w:pPr>
      <w:r>
        <w:rPr>
          <w:rFonts w:cstheme="minorHAnsi"/>
        </w:rPr>
        <w:t>∑</w:t>
      </w:r>
      <w:proofErr w:type="spellStart"/>
      <w:r>
        <w:t>Fy</w:t>
      </w:r>
      <w:proofErr w:type="spellEnd"/>
      <w:r>
        <w:t xml:space="preserve"> =</w:t>
      </w:r>
    </w:p>
    <w:p w14:paraId="10A19C78" w14:textId="77777777" w:rsidR="005508E3" w:rsidRDefault="005508E3" w:rsidP="005508E3">
      <w:pPr>
        <w:pStyle w:val="ListParagraph"/>
      </w:pPr>
      <w:r>
        <w:t>Reminder:  the sum of the forces = 0 if the object is at rest or moving at a constant velocity.</w:t>
      </w:r>
    </w:p>
    <w:p w14:paraId="10A19C79" w14:textId="77777777" w:rsidR="005508E3" w:rsidRDefault="005508E3" w:rsidP="005508E3">
      <w:pPr>
        <w:pStyle w:val="ListParagraph"/>
      </w:pPr>
      <w:r>
        <w:t>The sum of forces does not equal zero if the object is accelerating.</w:t>
      </w:r>
    </w:p>
    <w:p w14:paraId="10A19C7A" w14:textId="77777777" w:rsidR="005508E3" w:rsidRDefault="005508E3" w:rsidP="005508E3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Fg</w:t>
      </w:r>
      <w:proofErr w:type="spellEnd"/>
      <w:r>
        <w:t xml:space="preserve"> = -9.8 N/kg * mass   or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Fg</w:t>
      </w:r>
      <w:proofErr w:type="spellEnd"/>
      <w:r>
        <w:rPr>
          <w:u w:val="single"/>
        </w:rPr>
        <w:t xml:space="preserve">__  </w:t>
      </w:r>
      <w:r w:rsidRPr="00CA564F">
        <w:t>=</w:t>
      </w:r>
      <w:r>
        <w:t xml:space="preserve"> mass</w:t>
      </w:r>
    </w:p>
    <w:p w14:paraId="10A19C7B" w14:textId="77777777" w:rsidR="005508E3" w:rsidRDefault="005508E3" w:rsidP="005508E3">
      <w:pPr>
        <w:pStyle w:val="ListParagraph"/>
        <w:ind w:left="2880"/>
      </w:pPr>
      <w:r>
        <w:t xml:space="preserve">  -9.8 N</w:t>
      </w:r>
      <w:r w:rsidR="00AF7B8A">
        <w:t>/kg</w:t>
      </w:r>
    </w:p>
    <w:p w14:paraId="10A19C7C" w14:textId="77777777" w:rsidR="005508E3" w:rsidRDefault="005508E3" w:rsidP="005508E3">
      <w:r>
        <w:t xml:space="preserve">        4.  Solve for unknown.</w:t>
      </w:r>
    </w:p>
    <w:p w14:paraId="10A19C7D" w14:textId="77777777" w:rsidR="00DE6788" w:rsidRDefault="005508E3">
      <w:r>
        <w:t xml:space="preserve">Problem #1:  A person is standing on a scale that has an </w:t>
      </w:r>
      <w:proofErr w:type="spellStart"/>
      <w:r>
        <w:t>Fn</w:t>
      </w:r>
      <w:proofErr w:type="spellEnd"/>
      <w:r>
        <w:t xml:space="preserve"> reading </w:t>
      </w:r>
      <w:proofErr w:type="spellStart"/>
      <w:r>
        <w:t>of__________N</w:t>
      </w:r>
      <w:proofErr w:type="spellEnd"/>
      <w:r>
        <w:t>.  Follow the steps above and find the mass of the person.</w:t>
      </w:r>
    </w:p>
    <w:p w14:paraId="10A19C7E" w14:textId="77777777" w:rsidR="005508E3" w:rsidRDefault="005508E3"/>
    <w:p w14:paraId="10A19C7F" w14:textId="77777777" w:rsidR="005508E3" w:rsidRDefault="005508E3"/>
    <w:p w14:paraId="10A19C80" w14:textId="77777777" w:rsidR="005508E3" w:rsidRDefault="005508E3"/>
    <w:p w14:paraId="10A19C81" w14:textId="77777777" w:rsidR="005508E3" w:rsidRDefault="005508E3"/>
    <w:p w14:paraId="10A19C82" w14:textId="77777777" w:rsidR="005508E3" w:rsidRDefault="005508E3">
      <w:r>
        <w:t>Problem #2:  A ___________ gram mass is hung from a Force probe.  Find the force of tension in the string.</w:t>
      </w:r>
    </w:p>
    <w:p w14:paraId="10A19C83" w14:textId="77777777" w:rsidR="005508E3" w:rsidRDefault="005508E3"/>
    <w:p w14:paraId="10A19C84" w14:textId="77777777" w:rsidR="005508E3" w:rsidRDefault="005508E3"/>
    <w:p w14:paraId="10A19C85" w14:textId="77777777" w:rsidR="005508E3" w:rsidRDefault="005508E3"/>
    <w:p w14:paraId="10A19C86" w14:textId="77777777" w:rsidR="005508E3" w:rsidRDefault="005508E3">
      <w:r>
        <w:t xml:space="preserve">B.  If two strings are used to support the same mass, </w:t>
      </w:r>
      <w:proofErr w:type="gramStart"/>
      <w:r>
        <w:t>What</w:t>
      </w:r>
      <w:proofErr w:type="gramEnd"/>
      <w:r>
        <w:t xml:space="preserve"> is the force of tension in each string?</w:t>
      </w:r>
    </w:p>
    <w:p w14:paraId="10A19C87" w14:textId="77777777" w:rsidR="005508E3" w:rsidRDefault="005508E3">
      <w:r>
        <w:t>C.  What if three strings are used? (go to next page)</w:t>
      </w:r>
    </w:p>
    <w:p w14:paraId="10A19C88" w14:textId="77777777" w:rsidR="005508E3" w:rsidRDefault="005508E3" w:rsidP="005508E3">
      <w:pPr>
        <w:jc w:val="center"/>
        <w:rPr>
          <w:b/>
        </w:rPr>
      </w:pPr>
    </w:p>
    <w:p w14:paraId="10A19C89" w14:textId="77777777" w:rsidR="005508E3" w:rsidRDefault="005508E3" w:rsidP="005508E3">
      <w:pPr>
        <w:jc w:val="center"/>
        <w:rPr>
          <w:b/>
        </w:rPr>
      </w:pPr>
    </w:p>
    <w:p w14:paraId="10A19C8A" w14:textId="77777777" w:rsidR="005508E3" w:rsidRDefault="005508E3" w:rsidP="005508E3">
      <w:pPr>
        <w:jc w:val="center"/>
        <w:rPr>
          <w:b/>
        </w:rPr>
      </w:pPr>
    </w:p>
    <w:p w14:paraId="10A19C8B" w14:textId="77777777" w:rsidR="005508E3" w:rsidRDefault="005508E3" w:rsidP="005508E3">
      <w:pPr>
        <w:jc w:val="center"/>
        <w:rPr>
          <w:b/>
        </w:rPr>
      </w:pPr>
    </w:p>
    <w:p w14:paraId="10A19C8C" w14:textId="77777777" w:rsidR="005508E3" w:rsidRDefault="005508E3" w:rsidP="005508E3">
      <w:pPr>
        <w:jc w:val="center"/>
        <w:rPr>
          <w:b/>
        </w:rPr>
      </w:pPr>
    </w:p>
    <w:p w14:paraId="10A19C8D" w14:textId="77777777" w:rsidR="005508E3" w:rsidRDefault="005508E3" w:rsidP="005508E3">
      <w:pPr>
        <w:jc w:val="center"/>
        <w:rPr>
          <w:b/>
        </w:rPr>
      </w:pPr>
    </w:p>
    <w:p w14:paraId="10A19C8E" w14:textId="77777777" w:rsidR="005508E3" w:rsidRPr="00CA564F" w:rsidRDefault="005508E3" w:rsidP="005508E3">
      <w:pPr>
        <w:jc w:val="center"/>
        <w:rPr>
          <w:b/>
        </w:rPr>
      </w:pPr>
      <w:r w:rsidRPr="00CA564F">
        <w:rPr>
          <w:b/>
        </w:rPr>
        <w:lastRenderedPageBreak/>
        <w:t>Force diagrams and problem solving</w:t>
      </w:r>
    </w:p>
    <w:p w14:paraId="10A19C8F" w14:textId="77777777" w:rsidR="005508E3" w:rsidRDefault="005508E3" w:rsidP="005508E3">
      <w:pPr>
        <w:pStyle w:val="ListParagraph"/>
        <w:numPr>
          <w:ilvl w:val="0"/>
          <w:numId w:val="2"/>
        </w:numPr>
      </w:pPr>
      <w:r>
        <w:t>Draw the force diagram</w:t>
      </w:r>
    </w:p>
    <w:p w14:paraId="10A19C90" w14:textId="77777777" w:rsidR="005508E3" w:rsidRDefault="005508E3" w:rsidP="005508E3">
      <w:pPr>
        <w:pStyle w:val="ListParagraph"/>
        <w:numPr>
          <w:ilvl w:val="0"/>
          <w:numId w:val="2"/>
        </w:numPr>
      </w:pPr>
      <w:r>
        <w:t>Sum up the forces in the x and y.  Draw the components as needed.</w:t>
      </w:r>
    </w:p>
    <w:p w14:paraId="10A19C91" w14:textId="77777777" w:rsidR="005508E3" w:rsidRDefault="005508E3" w:rsidP="005508E3">
      <w:pPr>
        <w:pStyle w:val="ListParagraph"/>
      </w:pPr>
      <w:r>
        <w:rPr>
          <w:rFonts w:cstheme="minorHAnsi"/>
        </w:rPr>
        <w:t>∑</w:t>
      </w:r>
      <w:proofErr w:type="spellStart"/>
      <w:r>
        <w:t>Fx</w:t>
      </w:r>
      <w:proofErr w:type="spellEnd"/>
      <w:r>
        <w:t xml:space="preserve"> =</w:t>
      </w:r>
    </w:p>
    <w:p w14:paraId="10A19C92" w14:textId="77777777" w:rsidR="005508E3" w:rsidRDefault="005508E3" w:rsidP="005508E3">
      <w:pPr>
        <w:pStyle w:val="ListParagraph"/>
      </w:pPr>
      <w:r>
        <w:rPr>
          <w:rFonts w:cstheme="minorHAnsi"/>
        </w:rPr>
        <w:t>∑</w:t>
      </w:r>
      <w:proofErr w:type="spellStart"/>
      <w:r>
        <w:t>Fy</w:t>
      </w:r>
      <w:proofErr w:type="spellEnd"/>
      <w:r>
        <w:t xml:space="preserve"> =</w:t>
      </w:r>
    </w:p>
    <w:p w14:paraId="10A19C93" w14:textId="77777777" w:rsidR="005508E3" w:rsidRDefault="005508E3" w:rsidP="005508E3">
      <w:pPr>
        <w:pStyle w:val="ListParagraph"/>
      </w:pPr>
      <w:r>
        <w:t>Reminder:  the sum of the forces = 0 if the object is at rest or moving at a constant velocity.</w:t>
      </w:r>
    </w:p>
    <w:p w14:paraId="10A19C94" w14:textId="77777777" w:rsidR="005508E3" w:rsidRDefault="005508E3" w:rsidP="005508E3">
      <w:pPr>
        <w:pStyle w:val="ListParagraph"/>
      </w:pPr>
      <w:r>
        <w:t>The sum of forces does not equal zero if the object is accelerating.</w:t>
      </w:r>
    </w:p>
    <w:p w14:paraId="10A19C95" w14:textId="77777777" w:rsidR="005508E3" w:rsidRDefault="005508E3" w:rsidP="005508E3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Fg</w:t>
      </w:r>
      <w:proofErr w:type="spellEnd"/>
      <w:r>
        <w:t xml:space="preserve"> = -9.8 N/kg * mass   or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Fg</w:t>
      </w:r>
      <w:proofErr w:type="spellEnd"/>
      <w:r>
        <w:rPr>
          <w:u w:val="single"/>
        </w:rPr>
        <w:t xml:space="preserve">__  </w:t>
      </w:r>
      <w:r w:rsidRPr="00CA564F">
        <w:t>=</w:t>
      </w:r>
      <w:r>
        <w:t xml:space="preserve"> mass</w:t>
      </w:r>
    </w:p>
    <w:p w14:paraId="10A19C96" w14:textId="77777777" w:rsidR="005508E3" w:rsidRDefault="005508E3" w:rsidP="005508E3">
      <w:pPr>
        <w:pStyle w:val="ListParagraph"/>
        <w:ind w:left="2880"/>
      </w:pPr>
      <w:r>
        <w:t xml:space="preserve">  -9.8 N</w:t>
      </w:r>
      <w:r w:rsidR="000A4FBE">
        <w:t>/kg</w:t>
      </w:r>
    </w:p>
    <w:p w14:paraId="10A19C97" w14:textId="77777777" w:rsidR="005508E3" w:rsidRDefault="005508E3" w:rsidP="005508E3">
      <w:r>
        <w:t xml:space="preserve">        4.  Solve for unknown.</w:t>
      </w:r>
    </w:p>
    <w:p w14:paraId="10A19C98" w14:textId="77777777" w:rsidR="005508E3" w:rsidRDefault="005508E3">
      <w:r>
        <w:t>Problem #4:  Calculate the Force of Tension in the strings if a</w:t>
      </w:r>
      <w:r>
        <w:softHyphen/>
        <w:t>_______ gram mass is suspended.</w:t>
      </w:r>
    </w:p>
    <w:p w14:paraId="10A19C99" w14:textId="77777777" w:rsidR="005508E3" w:rsidRDefault="005508E3"/>
    <w:p w14:paraId="10A19C9A" w14:textId="77777777" w:rsidR="005508E3" w:rsidRDefault="005508E3"/>
    <w:p w14:paraId="10A19C9B" w14:textId="77777777" w:rsidR="005508E3" w:rsidRDefault="005508E3"/>
    <w:p w14:paraId="10A19C9C" w14:textId="77777777" w:rsidR="005508E3" w:rsidRDefault="005508E3"/>
    <w:p w14:paraId="10A19C9D" w14:textId="77777777" w:rsidR="005508E3" w:rsidRDefault="005508E3"/>
    <w:p w14:paraId="10A19C9E" w14:textId="77777777" w:rsidR="005508E3" w:rsidRDefault="005508E3"/>
    <w:p w14:paraId="10A19C9F" w14:textId="77777777" w:rsidR="005508E3" w:rsidRDefault="005508E3"/>
    <w:p w14:paraId="10A19CA0" w14:textId="77777777" w:rsidR="005508E3" w:rsidRDefault="005508E3">
      <w:r>
        <w:t>Problem #5:  F</w:t>
      </w:r>
      <w:r w:rsidR="008A053D">
        <w:t>ind the mass of the object if the string has a tension force of _________ Newtons at an angle of ________ degrees relative to the “boom”.</w:t>
      </w:r>
    </w:p>
    <w:p w14:paraId="10A19CA1" w14:textId="77777777" w:rsidR="008A053D" w:rsidRDefault="008A053D"/>
    <w:p w14:paraId="10A19CA2" w14:textId="77777777" w:rsidR="008A053D" w:rsidRDefault="008A053D"/>
    <w:p w14:paraId="10A19CA3" w14:textId="77777777" w:rsidR="008A053D" w:rsidRDefault="008A053D"/>
    <w:p w14:paraId="10A19CA4" w14:textId="77777777" w:rsidR="005508E3" w:rsidRDefault="005508E3"/>
    <w:p w14:paraId="10A19CA5" w14:textId="77777777" w:rsidR="005508E3" w:rsidRDefault="005508E3"/>
    <w:p w14:paraId="10A19CA6" w14:textId="77777777" w:rsidR="005508E3" w:rsidRDefault="005508E3"/>
    <w:p w14:paraId="10A19CA7" w14:textId="77777777" w:rsidR="005508E3" w:rsidRDefault="005508E3"/>
    <w:sectPr w:rsidR="0055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2C"/>
    <w:multiLevelType w:val="hybridMultilevel"/>
    <w:tmpl w:val="BC8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1DCF"/>
    <w:multiLevelType w:val="hybridMultilevel"/>
    <w:tmpl w:val="BC8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3"/>
    <w:rsid w:val="000A4FBE"/>
    <w:rsid w:val="005508E3"/>
    <w:rsid w:val="008A053D"/>
    <w:rsid w:val="009C6CDB"/>
    <w:rsid w:val="00AF7B8A"/>
    <w:rsid w:val="00DE03FC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9C73"/>
  <w15:chartTrackingRefBased/>
  <w15:docId w15:val="{9F13A5F4-D261-47B0-A174-FF7B2DC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Chris Lange</cp:lastModifiedBy>
  <cp:revision>2</cp:revision>
  <dcterms:created xsi:type="dcterms:W3CDTF">2020-11-11T17:04:00Z</dcterms:created>
  <dcterms:modified xsi:type="dcterms:W3CDTF">2020-11-11T17:04:00Z</dcterms:modified>
</cp:coreProperties>
</file>