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63" w:rsidRDefault="00D1232A" w:rsidP="00D1232A">
      <w:pPr>
        <w:rPr>
          <w:rFonts w:ascii="Kristen ITC" w:hAnsi="Kristen ITC"/>
        </w:rPr>
      </w:pPr>
      <w:bookmarkStart w:id="0" w:name="_GoBack"/>
      <w:bookmarkEnd w:id="0"/>
      <w:r>
        <w:rPr>
          <w:rFonts w:ascii="Kristen ITC" w:hAnsi="Kristen ITC"/>
        </w:rPr>
        <w:t>Common Oxidation States for Monatomic Ions</w:t>
      </w:r>
    </w:p>
    <w:tbl>
      <w:tblPr>
        <w:tblW w:w="110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861"/>
        <w:gridCol w:w="2141"/>
        <w:gridCol w:w="1825"/>
        <w:gridCol w:w="1703"/>
        <w:gridCol w:w="1776"/>
        <w:gridCol w:w="1722"/>
      </w:tblGrid>
      <w:tr w:rsidR="00EA3D06" w:rsidRPr="001F7A1D" w:rsidTr="001F7A1D">
        <w:trPr>
          <w:trHeight w:val="276"/>
        </w:trPr>
        <w:tc>
          <w:tcPr>
            <w:tcW w:w="1861" w:type="dxa"/>
            <w:shd w:val="clear" w:color="auto" w:fill="auto"/>
          </w:tcPr>
          <w:p w:rsidR="009733C6" w:rsidRPr="001F7A1D" w:rsidRDefault="009733C6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H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775DE" w:rsidRPr="001F7A1D">
              <w:rPr>
                <w:rFonts w:ascii="Arial" w:hAnsi="Arial" w:cs="Arial"/>
                <w:sz w:val="20"/>
                <w:szCs w:val="20"/>
              </w:rPr>
              <w:t xml:space="preserve">hydrogen </w:t>
            </w:r>
            <w:r w:rsidRPr="001F7A1D">
              <w:rPr>
                <w:rFonts w:ascii="Arial" w:hAnsi="Arial" w:cs="Arial"/>
                <w:sz w:val="20"/>
                <w:szCs w:val="20"/>
              </w:rPr>
              <w:t>ion</w:t>
            </w:r>
          </w:p>
        </w:tc>
        <w:tc>
          <w:tcPr>
            <w:tcW w:w="2141" w:type="dxa"/>
            <w:shd w:val="clear" w:color="auto" w:fill="auto"/>
          </w:tcPr>
          <w:p w:rsidR="009733C6" w:rsidRPr="001F7A1D" w:rsidRDefault="009733C6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9733C6" w:rsidRPr="001F7A1D" w:rsidRDefault="009733C6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9733C6" w:rsidRPr="001F7A1D" w:rsidRDefault="009733C6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9733C6" w:rsidRPr="001F7A1D" w:rsidRDefault="009733C6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:rsidR="009733C6" w:rsidRPr="001F7A1D" w:rsidRDefault="004F4B3C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H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5DE" w:rsidRPr="001F7A1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hydride ion</w:t>
            </w:r>
          </w:p>
        </w:tc>
      </w:tr>
      <w:tr w:rsidR="00EA3D06" w:rsidRPr="001F7A1D" w:rsidTr="001F7A1D">
        <w:trPr>
          <w:trHeight w:val="276"/>
        </w:trPr>
        <w:tc>
          <w:tcPr>
            <w:tcW w:w="1861" w:type="dxa"/>
            <w:shd w:val="clear" w:color="auto" w:fill="auto"/>
          </w:tcPr>
          <w:p w:rsidR="009733C6" w:rsidRPr="001F7A1D" w:rsidRDefault="009733C6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Li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F4B3C" w:rsidRPr="001F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lithium ion</w:t>
            </w:r>
          </w:p>
        </w:tc>
        <w:tc>
          <w:tcPr>
            <w:tcW w:w="2141" w:type="dxa"/>
            <w:shd w:val="clear" w:color="auto" w:fill="auto"/>
          </w:tcPr>
          <w:p w:rsidR="009733C6" w:rsidRPr="001F7A1D" w:rsidRDefault="009733C6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Be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B3C" w:rsidRPr="001F7A1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F7A1D">
              <w:rPr>
                <w:rFonts w:ascii="Arial" w:hAnsi="Arial" w:cs="Arial"/>
                <w:sz w:val="20"/>
                <w:szCs w:val="20"/>
              </w:rPr>
              <w:t>beryllium ion</w:t>
            </w:r>
          </w:p>
        </w:tc>
        <w:tc>
          <w:tcPr>
            <w:tcW w:w="1825" w:type="dxa"/>
            <w:shd w:val="clear" w:color="auto" w:fill="auto"/>
          </w:tcPr>
          <w:p w:rsidR="009733C6" w:rsidRPr="001F7A1D" w:rsidRDefault="009733C6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9733C6" w:rsidRPr="001F7A1D" w:rsidRDefault="004F4B3C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N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3-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D06" w:rsidRPr="001F7A1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F7A1D">
              <w:rPr>
                <w:rFonts w:ascii="Arial" w:hAnsi="Arial" w:cs="Arial"/>
                <w:sz w:val="20"/>
                <w:szCs w:val="20"/>
              </w:rPr>
              <w:t>nitride ion</w:t>
            </w:r>
          </w:p>
        </w:tc>
        <w:tc>
          <w:tcPr>
            <w:tcW w:w="1776" w:type="dxa"/>
            <w:shd w:val="clear" w:color="auto" w:fill="auto"/>
          </w:tcPr>
          <w:p w:rsidR="009733C6" w:rsidRPr="001F7A1D" w:rsidRDefault="004F4B3C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O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2-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    oxide ion</w:t>
            </w:r>
          </w:p>
        </w:tc>
        <w:tc>
          <w:tcPr>
            <w:tcW w:w="1722" w:type="dxa"/>
            <w:shd w:val="clear" w:color="auto" w:fill="auto"/>
          </w:tcPr>
          <w:p w:rsidR="009733C6" w:rsidRPr="001F7A1D" w:rsidRDefault="004F4B3C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F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5DE" w:rsidRPr="001F7A1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F7A1D">
              <w:rPr>
                <w:rFonts w:ascii="Arial" w:hAnsi="Arial" w:cs="Arial"/>
                <w:sz w:val="20"/>
                <w:szCs w:val="20"/>
              </w:rPr>
              <w:t>fluoride ion</w:t>
            </w:r>
          </w:p>
        </w:tc>
      </w:tr>
      <w:tr w:rsidR="00EA3D06" w:rsidRPr="001F7A1D" w:rsidTr="001F7A1D">
        <w:trPr>
          <w:trHeight w:val="295"/>
        </w:trPr>
        <w:tc>
          <w:tcPr>
            <w:tcW w:w="1861" w:type="dxa"/>
            <w:shd w:val="clear" w:color="auto" w:fill="auto"/>
          </w:tcPr>
          <w:p w:rsidR="009733C6" w:rsidRPr="001F7A1D" w:rsidRDefault="009733C6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Na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F4B3C" w:rsidRPr="001F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sodium ion</w:t>
            </w:r>
          </w:p>
        </w:tc>
        <w:tc>
          <w:tcPr>
            <w:tcW w:w="2141" w:type="dxa"/>
            <w:shd w:val="clear" w:color="auto" w:fill="auto"/>
          </w:tcPr>
          <w:p w:rsidR="009733C6" w:rsidRPr="001F7A1D" w:rsidRDefault="009733C6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Mg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B3C" w:rsidRPr="001F7A1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magnesium </w:t>
            </w:r>
            <w:r w:rsidRPr="001F7A1D">
              <w:rPr>
                <w:rFonts w:ascii="Arial" w:hAnsi="Arial" w:cs="Arial"/>
                <w:sz w:val="18"/>
                <w:szCs w:val="20"/>
              </w:rPr>
              <w:t>ion</w:t>
            </w:r>
          </w:p>
        </w:tc>
        <w:tc>
          <w:tcPr>
            <w:tcW w:w="1825" w:type="dxa"/>
            <w:shd w:val="clear" w:color="auto" w:fill="auto"/>
          </w:tcPr>
          <w:p w:rsidR="009733C6" w:rsidRPr="001F7A1D" w:rsidRDefault="004F4B3C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Al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3D06" w:rsidRPr="001F7A1D">
              <w:rPr>
                <w:rFonts w:ascii="Arial" w:hAnsi="Arial" w:cs="Arial"/>
                <w:sz w:val="20"/>
                <w:szCs w:val="20"/>
              </w:rPr>
              <w:t xml:space="preserve">aluminum </w:t>
            </w:r>
            <w:r w:rsidRPr="001F7A1D">
              <w:rPr>
                <w:rFonts w:ascii="Arial" w:hAnsi="Arial" w:cs="Arial"/>
                <w:sz w:val="20"/>
                <w:szCs w:val="20"/>
              </w:rPr>
              <w:t>ion</w:t>
            </w:r>
          </w:p>
        </w:tc>
        <w:tc>
          <w:tcPr>
            <w:tcW w:w="1703" w:type="dxa"/>
            <w:shd w:val="clear" w:color="auto" w:fill="auto"/>
          </w:tcPr>
          <w:p w:rsidR="009733C6" w:rsidRPr="001F7A1D" w:rsidRDefault="004F4B3C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P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3-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A1D">
              <w:rPr>
                <w:rFonts w:ascii="Arial" w:hAnsi="Arial" w:cs="Arial"/>
                <w:sz w:val="18"/>
                <w:szCs w:val="20"/>
              </w:rPr>
              <w:t>phosp</w:t>
            </w:r>
            <w:r w:rsidR="00F32AB7" w:rsidRPr="001F7A1D">
              <w:rPr>
                <w:rFonts w:ascii="Arial" w:hAnsi="Arial" w:cs="Arial"/>
                <w:sz w:val="18"/>
                <w:szCs w:val="20"/>
              </w:rPr>
              <w:t>h</w:t>
            </w:r>
            <w:r w:rsidRPr="001F7A1D">
              <w:rPr>
                <w:rFonts w:ascii="Arial" w:hAnsi="Arial" w:cs="Arial"/>
                <w:sz w:val="18"/>
                <w:szCs w:val="20"/>
              </w:rPr>
              <w:t>ide ion</w:t>
            </w:r>
          </w:p>
        </w:tc>
        <w:tc>
          <w:tcPr>
            <w:tcW w:w="1776" w:type="dxa"/>
            <w:shd w:val="clear" w:color="auto" w:fill="auto"/>
          </w:tcPr>
          <w:p w:rsidR="009733C6" w:rsidRPr="001F7A1D" w:rsidRDefault="004F4B3C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S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2-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  sulfide ion</w:t>
            </w:r>
          </w:p>
        </w:tc>
        <w:tc>
          <w:tcPr>
            <w:tcW w:w="1722" w:type="dxa"/>
            <w:shd w:val="clear" w:color="auto" w:fill="auto"/>
          </w:tcPr>
          <w:p w:rsidR="009733C6" w:rsidRPr="001F7A1D" w:rsidRDefault="004F4B3C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Cl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5DE" w:rsidRPr="001F7A1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chloride ion</w:t>
            </w:r>
          </w:p>
        </w:tc>
      </w:tr>
      <w:tr w:rsidR="00EA3D06" w:rsidRPr="001F7A1D" w:rsidTr="001F7A1D">
        <w:trPr>
          <w:trHeight w:val="276"/>
        </w:trPr>
        <w:tc>
          <w:tcPr>
            <w:tcW w:w="1861" w:type="dxa"/>
            <w:shd w:val="clear" w:color="auto" w:fill="auto"/>
          </w:tcPr>
          <w:p w:rsidR="009733C6" w:rsidRPr="001F7A1D" w:rsidRDefault="009733C6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K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potassium ion</w:t>
            </w:r>
          </w:p>
        </w:tc>
        <w:tc>
          <w:tcPr>
            <w:tcW w:w="2141" w:type="dxa"/>
            <w:shd w:val="clear" w:color="auto" w:fill="auto"/>
          </w:tcPr>
          <w:p w:rsidR="009733C6" w:rsidRPr="001F7A1D" w:rsidRDefault="009733C6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Ca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B3C" w:rsidRPr="001F7A1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315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A1D">
              <w:rPr>
                <w:rFonts w:ascii="Arial" w:hAnsi="Arial" w:cs="Arial"/>
                <w:sz w:val="20"/>
                <w:szCs w:val="20"/>
              </w:rPr>
              <w:t>calcium ion</w:t>
            </w:r>
          </w:p>
        </w:tc>
        <w:tc>
          <w:tcPr>
            <w:tcW w:w="1825" w:type="dxa"/>
            <w:shd w:val="clear" w:color="auto" w:fill="auto"/>
          </w:tcPr>
          <w:p w:rsidR="009733C6" w:rsidRPr="001F7A1D" w:rsidRDefault="009733C6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9733C6" w:rsidRPr="001F7A1D" w:rsidRDefault="009733C6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9733C6" w:rsidRPr="001F7A1D" w:rsidRDefault="004F4B3C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Se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2-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selenide ion</w:t>
            </w:r>
          </w:p>
        </w:tc>
        <w:tc>
          <w:tcPr>
            <w:tcW w:w="1722" w:type="dxa"/>
            <w:shd w:val="clear" w:color="auto" w:fill="auto"/>
          </w:tcPr>
          <w:p w:rsidR="009733C6" w:rsidRPr="001F7A1D" w:rsidRDefault="004F4B3C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Br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5DE" w:rsidRPr="001F7A1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F7A1D">
              <w:rPr>
                <w:rFonts w:ascii="Arial" w:hAnsi="Arial" w:cs="Arial"/>
                <w:sz w:val="20"/>
                <w:szCs w:val="20"/>
              </w:rPr>
              <w:t>bromide ion</w:t>
            </w:r>
          </w:p>
        </w:tc>
      </w:tr>
      <w:tr w:rsidR="00EA3D06" w:rsidRPr="001F7A1D" w:rsidTr="001F7A1D">
        <w:trPr>
          <w:trHeight w:val="276"/>
        </w:trPr>
        <w:tc>
          <w:tcPr>
            <w:tcW w:w="1861" w:type="dxa"/>
            <w:shd w:val="clear" w:color="auto" w:fill="auto"/>
          </w:tcPr>
          <w:p w:rsidR="009733C6" w:rsidRPr="001F7A1D" w:rsidRDefault="009733C6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Rb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B3C" w:rsidRPr="001F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rubidium ion</w:t>
            </w:r>
          </w:p>
        </w:tc>
        <w:tc>
          <w:tcPr>
            <w:tcW w:w="2141" w:type="dxa"/>
            <w:shd w:val="clear" w:color="auto" w:fill="auto"/>
          </w:tcPr>
          <w:p w:rsidR="009733C6" w:rsidRPr="001F7A1D" w:rsidRDefault="009733C6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Sr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B3C" w:rsidRPr="001F7A1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F7A1D">
              <w:rPr>
                <w:rFonts w:ascii="Arial" w:hAnsi="Arial" w:cs="Arial"/>
                <w:sz w:val="20"/>
                <w:szCs w:val="20"/>
              </w:rPr>
              <w:t>strontium ion</w:t>
            </w:r>
          </w:p>
        </w:tc>
        <w:tc>
          <w:tcPr>
            <w:tcW w:w="1825" w:type="dxa"/>
            <w:shd w:val="clear" w:color="auto" w:fill="auto"/>
          </w:tcPr>
          <w:p w:rsidR="009733C6" w:rsidRPr="001F7A1D" w:rsidRDefault="009733C6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9733C6" w:rsidRPr="001F7A1D" w:rsidRDefault="009733C6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9733C6" w:rsidRPr="001F7A1D" w:rsidRDefault="009733C6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:rsidR="009733C6" w:rsidRPr="001F7A1D" w:rsidRDefault="004F4B3C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I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5DE" w:rsidRPr="001F7A1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iodide ion</w:t>
            </w:r>
          </w:p>
        </w:tc>
      </w:tr>
      <w:tr w:rsidR="00EA3D06" w:rsidRPr="001F7A1D" w:rsidTr="001F7A1D">
        <w:trPr>
          <w:trHeight w:val="295"/>
        </w:trPr>
        <w:tc>
          <w:tcPr>
            <w:tcW w:w="1861" w:type="dxa"/>
            <w:shd w:val="clear" w:color="auto" w:fill="auto"/>
          </w:tcPr>
          <w:p w:rsidR="009733C6" w:rsidRDefault="009733C6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Cs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  cesium ion</w:t>
            </w:r>
          </w:p>
          <w:p w:rsidR="009315A4" w:rsidRPr="009315A4" w:rsidRDefault="009315A4" w:rsidP="00D12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silver ion</w:t>
            </w:r>
          </w:p>
        </w:tc>
        <w:tc>
          <w:tcPr>
            <w:tcW w:w="2141" w:type="dxa"/>
            <w:shd w:val="clear" w:color="auto" w:fill="auto"/>
          </w:tcPr>
          <w:p w:rsidR="009733C6" w:rsidRDefault="009733C6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Ba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5DE" w:rsidRPr="001F7A1D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1F7A1D">
              <w:rPr>
                <w:rFonts w:ascii="Arial" w:hAnsi="Arial" w:cs="Arial"/>
                <w:sz w:val="20"/>
                <w:szCs w:val="20"/>
              </w:rPr>
              <w:t>barium ion</w:t>
            </w:r>
          </w:p>
          <w:p w:rsidR="009315A4" w:rsidRDefault="009315A4" w:rsidP="00D12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cadmium ion</w:t>
            </w:r>
          </w:p>
          <w:p w:rsidR="009315A4" w:rsidRPr="009315A4" w:rsidRDefault="009315A4" w:rsidP="00D12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zinc ion</w:t>
            </w:r>
          </w:p>
        </w:tc>
        <w:tc>
          <w:tcPr>
            <w:tcW w:w="1825" w:type="dxa"/>
            <w:shd w:val="clear" w:color="auto" w:fill="auto"/>
          </w:tcPr>
          <w:p w:rsidR="009733C6" w:rsidRPr="001F7A1D" w:rsidRDefault="009733C6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9733C6" w:rsidRPr="001F7A1D" w:rsidRDefault="009733C6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</w:tcPr>
          <w:p w:rsidR="009733C6" w:rsidRPr="001F7A1D" w:rsidRDefault="009733C6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:rsidR="009733C6" w:rsidRPr="001F7A1D" w:rsidRDefault="009733C6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C6" w:rsidRDefault="009733C6" w:rsidP="00D1232A">
      <w:pPr>
        <w:rPr>
          <w:rFonts w:ascii="Arial" w:hAnsi="Arial" w:cs="Arial"/>
        </w:rPr>
        <w:sectPr w:rsidR="009733C6" w:rsidSect="0055786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33C6" w:rsidRDefault="009733C6" w:rsidP="00D1232A">
      <w:pPr>
        <w:rPr>
          <w:rFonts w:ascii="Arial" w:hAnsi="Arial" w:cs="Arial"/>
        </w:rPr>
        <w:sectPr w:rsidR="009733C6" w:rsidSect="009733C6">
          <w:type w:val="continuous"/>
          <w:pgSz w:w="12240" w:h="15840"/>
          <w:pgMar w:top="720" w:right="720" w:bottom="720" w:left="720" w:header="720" w:footer="720" w:gutter="0"/>
          <w:cols w:num="6" w:space="720"/>
          <w:docGrid w:linePitch="360"/>
        </w:sectPr>
      </w:pPr>
    </w:p>
    <w:p w:rsidR="00D1232A" w:rsidRDefault="00D1232A" w:rsidP="00D1232A">
      <w:pPr>
        <w:rPr>
          <w:rFonts w:ascii="Arial" w:hAnsi="Arial" w:cs="Arial"/>
        </w:rPr>
      </w:pPr>
    </w:p>
    <w:p w:rsidR="00EA3D06" w:rsidRDefault="00D1232A" w:rsidP="00D1232A">
      <w:pPr>
        <w:rPr>
          <w:rFonts w:ascii="Kristen ITC" w:hAnsi="Kristen ITC" w:cs="Arial"/>
        </w:rPr>
      </w:pPr>
      <w:r>
        <w:rPr>
          <w:rFonts w:ascii="Kristen ITC" w:hAnsi="Kristen ITC" w:cs="Arial"/>
        </w:rPr>
        <w:t>Common Metal Ions with More than One Ionic Charge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EA3D06" w:rsidRPr="001F7A1D" w:rsidTr="001F7A1D">
        <w:tc>
          <w:tcPr>
            <w:tcW w:w="3672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A1D">
              <w:rPr>
                <w:rFonts w:ascii="Arial" w:hAnsi="Arial" w:cs="Arial"/>
                <w:b/>
                <w:sz w:val="20"/>
                <w:szCs w:val="20"/>
              </w:rPr>
              <w:t>Formula</w:t>
            </w:r>
          </w:p>
        </w:tc>
        <w:tc>
          <w:tcPr>
            <w:tcW w:w="3672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A1D">
              <w:rPr>
                <w:rFonts w:ascii="Arial" w:hAnsi="Arial" w:cs="Arial"/>
                <w:b/>
                <w:sz w:val="20"/>
                <w:szCs w:val="20"/>
              </w:rPr>
              <w:t>Common Name</w:t>
            </w:r>
          </w:p>
        </w:tc>
        <w:tc>
          <w:tcPr>
            <w:tcW w:w="3672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A1D">
              <w:rPr>
                <w:rFonts w:ascii="Arial" w:hAnsi="Arial" w:cs="Arial"/>
                <w:b/>
                <w:sz w:val="20"/>
                <w:szCs w:val="20"/>
              </w:rPr>
              <w:t>Latin Name</w:t>
            </w:r>
          </w:p>
        </w:tc>
      </w:tr>
      <w:tr w:rsidR="00EA3D06" w:rsidRPr="001F7A1D" w:rsidTr="001F7A1D">
        <w:tc>
          <w:tcPr>
            <w:tcW w:w="3672" w:type="dxa"/>
            <w:tcBorders>
              <w:top w:val="nil"/>
            </w:tcBorders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Cu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672" w:type="dxa"/>
            <w:tcBorders>
              <w:top w:val="nil"/>
            </w:tcBorders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Copper (I) ion</w:t>
            </w:r>
          </w:p>
        </w:tc>
        <w:tc>
          <w:tcPr>
            <w:tcW w:w="3672" w:type="dxa"/>
            <w:tcBorders>
              <w:top w:val="nil"/>
            </w:tcBorders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Cuprous ion</w:t>
            </w:r>
          </w:p>
        </w:tc>
      </w:tr>
      <w:tr w:rsidR="00EA3D06" w:rsidRPr="001F7A1D" w:rsidTr="001F7A1D"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Cu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Copper (II) ion</w:t>
            </w:r>
          </w:p>
        </w:tc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Cupric ion</w:t>
            </w:r>
          </w:p>
        </w:tc>
      </w:tr>
      <w:tr w:rsidR="00EA3D06" w:rsidRPr="001F7A1D" w:rsidTr="001F7A1D"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Fe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Iron (II) ion</w:t>
            </w:r>
          </w:p>
        </w:tc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Ferrous ion</w:t>
            </w:r>
          </w:p>
        </w:tc>
      </w:tr>
      <w:tr w:rsidR="00EA3D06" w:rsidRPr="001F7A1D" w:rsidTr="001F7A1D"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Fe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Iron (III) ion</w:t>
            </w:r>
          </w:p>
        </w:tc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Ferric ion</w:t>
            </w:r>
          </w:p>
        </w:tc>
      </w:tr>
      <w:tr w:rsidR="00EA3D06" w:rsidRPr="001F7A1D" w:rsidTr="001F7A1D"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Hg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Mercury (I</w:t>
            </w:r>
            <w:r w:rsidR="006D06D9" w:rsidRPr="001F7A1D">
              <w:rPr>
                <w:rFonts w:ascii="Arial" w:hAnsi="Arial" w:cs="Arial"/>
                <w:sz w:val="20"/>
                <w:szCs w:val="20"/>
              </w:rPr>
              <w:t>I</w:t>
            </w:r>
            <w:r w:rsidRPr="001F7A1D">
              <w:rPr>
                <w:rFonts w:ascii="Arial" w:hAnsi="Arial" w:cs="Arial"/>
                <w:sz w:val="20"/>
                <w:szCs w:val="20"/>
              </w:rPr>
              <w:t>) ion</w:t>
            </w:r>
          </w:p>
        </w:tc>
        <w:tc>
          <w:tcPr>
            <w:tcW w:w="3672" w:type="dxa"/>
            <w:shd w:val="clear" w:color="auto" w:fill="auto"/>
          </w:tcPr>
          <w:p w:rsidR="00EA3D06" w:rsidRPr="001F7A1D" w:rsidRDefault="006D06D9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Mercuric</w:t>
            </w:r>
            <w:r w:rsidR="00EA3D06" w:rsidRPr="001F7A1D">
              <w:rPr>
                <w:rFonts w:ascii="Arial" w:hAnsi="Arial" w:cs="Arial"/>
                <w:sz w:val="20"/>
                <w:szCs w:val="20"/>
              </w:rPr>
              <w:t xml:space="preserve"> ion</w:t>
            </w:r>
          </w:p>
        </w:tc>
      </w:tr>
      <w:tr w:rsidR="00EA3D06" w:rsidRPr="001F7A1D" w:rsidTr="001F7A1D"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Hg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672" w:type="dxa"/>
            <w:shd w:val="clear" w:color="auto" w:fill="auto"/>
          </w:tcPr>
          <w:p w:rsidR="00EA3D06" w:rsidRPr="001F7A1D" w:rsidRDefault="006D06D9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Mercury (I</w:t>
            </w:r>
            <w:r w:rsidR="00EA3D06" w:rsidRPr="001F7A1D">
              <w:rPr>
                <w:rFonts w:ascii="Arial" w:hAnsi="Arial" w:cs="Arial"/>
                <w:sz w:val="20"/>
                <w:szCs w:val="20"/>
              </w:rPr>
              <w:t>) ion</w:t>
            </w:r>
          </w:p>
        </w:tc>
        <w:tc>
          <w:tcPr>
            <w:tcW w:w="3672" w:type="dxa"/>
            <w:shd w:val="clear" w:color="auto" w:fill="auto"/>
          </w:tcPr>
          <w:p w:rsidR="00EA3D06" w:rsidRPr="001F7A1D" w:rsidRDefault="006D06D9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Mercurous</w:t>
            </w:r>
            <w:r w:rsidR="00EA3D06" w:rsidRPr="001F7A1D">
              <w:rPr>
                <w:rFonts w:ascii="Arial" w:hAnsi="Arial" w:cs="Arial"/>
                <w:sz w:val="20"/>
                <w:szCs w:val="20"/>
              </w:rPr>
              <w:t xml:space="preserve"> ion</w:t>
            </w:r>
          </w:p>
        </w:tc>
      </w:tr>
      <w:tr w:rsidR="00EA3D06" w:rsidRPr="001F7A1D" w:rsidTr="001F7A1D"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Pb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Lead (II) ion</w:t>
            </w:r>
          </w:p>
        </w:tc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Plumbous ion</w:t>
            </w:r>
          </w:p>
        </w:tc>
      </w:tr>
      <w:tr w:rsidR="00EA3D06" w:rsidRPr="001F7A1D" w:rsidTr="001F7A1D"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Pb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4+</w:t>
            </w:r>
          </w:p>
        </w:tc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Lead (IV) ion</w:t>
            </w:r>
          </w:p>
        </w:tc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Plumbic ion</w:t>
            </w:r>
          </w:p>
        </w:tc>
      </w:tr>
      <w:tr w:rsidR="00EA3D06" w:rsidRPr="001F7A1D" w:rsidTr="001F7A1D"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Sn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Tin (II) ion</w:t>
            </w:r>
          </w:p>
        </w:tc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Stannous ion</w:t>
            </w:r>
          </w:p>
        </w:tc>
      </w:tr>
      <w:tr w:rsidR="00EA3D06" w:rsidRPr="001F7A1D" w:rsidTr="001F7A1D"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Sn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4+</w:t>
            </w:r>
          </w:p>
        </w:tc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Tin (IV) ion</w:t>
            </w:r>
          </w:p>
        </w:tc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Stannic ion</w:t>
            </w:r>
          </w:p>
        </w:tc>
      </w:tr>
      <w:tr w:rsidR="00EA3D06" w:rsidRPr="001F7A1D" w:rsidTr="001F7A1D"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Cr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Chromium (II) ion</w:t>
            </w:r>
          </w:p>
        </w:tc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Chromous ion</w:t>
            </w:r>
          </w:p>
        </w:tc>
      </w:tr>
      <w:tr w:rsidR="00EA3D06" w:rsidRPr="001F7A1D" w:rsidTr="001F7A1D"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Cr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Chromium (III) ion</w:t>
            </w:r>
          </w:p>
        </w:tc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Chromic ion</w:t>
            </w:r>
          </w:p>
        </w:tc>
      </w:tr>
      <w:tr w:rsidR="00EA3D06" w:rsidRPr="001F7A1D" w:rsidTr="001F7A1D"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Mn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Manganese (II) ion</w:t>
            </w:r>
          </w:p>
        </w:tc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Manganous ion</w:t>
            </w:r>
          </w:p>
        </w:tc>
      </w:tr>
      <w:tr w:rsidR="00EA3D06" w:rsidRPr="001F7A1D" w:rsidTr="001F7A1D"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Mn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Manganese (III) ion</w:t>
            </w:r>
          </w:p>
        </w:tc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Manganic ion</w:t>
            </w:r>
          </w:p>
        </w:tc>
      </w:tr>
      <w:tr w:rsidR="00EA3D06" w:rsidRPr="001F7A1D" w:rsidTr="001F7A1D"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Co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Cobalt (II) ion</w:t>
            </w:r>
          </w:p>
        </w:tc>
        <w:tc>
          <w:tcPr>
            <w:tcW w:w="3672" w:type="dxa"/>
            <w:shd w:val="clear" w:color="auto" w:fill="auto"/>
          </w:tcPr>
          <w:p w:rsidR="00EA3D06" w:rsidRPr="001F7A1D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Cobaltous ion</w:t>
            </w:r>
          </w:p>
        </w:tc>
      </w:tr>
      <w:tr w:rsidR="00EA3D06" w:rsidRPr="001F7A1D" w:rsidTr="001F7A1D">
        <w:tc>
          <w:tcPr>
            <w:tcW w:w="3672" w:type="dxa"/>
            <w:shd w:val="clear" w:color="auto" w:fill="auto"/>
          </w:tcPr>
          <w:p w:rsidR="00EA3D06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Co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</w:p>
          <w:p w:rsidR="009315A4" w:rsidRDefault="009315A4" w:rsidP="001F7A1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Au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1+</w:t>
            </w:r>
          </w:p>
          <w:p w:rsidR="009315A4" w:rsidRPr="009315A4" w:rsidRDefault="009315A4" w:rsidP="009315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3672" w:type="dxa"/>
            <w:shd w:val="clear" w:color="auto" w:fill="auto"/>
          </w:tcPr>
          <w:p w:rsidR="00EA3D06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Cobalt (III) ion</w:t>
            </w:r>
          </w:p>
          <w:p w:rsidR="009315A4" w:rsidRDefault="009315A4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 (I) ion</w:t>
            </w:r>
          </w:p>
          <w:p w:rsidR="009315A4" w:rsidRPr="001F7A1D" w:rsidRDefault="009315A4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 (III) ion</w:t>
            </w:r>
          </w:p>
        </w:tc>
        <w:tc>
          <w:tcPr>
            <w:tcW w:w="3672" w:type="dxa"/>
            <w:shd w:val="clear" w:color="auto" w:fill="auto"/>
          </w:tcPr>
          <w:p w:rsidR="00EA3D06" w:rsidRDefault="00EA3D06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Cobaltic ion</w:t>
            </w:r>
          </w:p>
          <w:p w:rsidR="009315A4" w:rsidRDefault="009315A4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Aurous ion</w:t>
            </w:r>
          </w:p>
          <w:p w:rsidR="009315A4" w:rsidRPr="001F7A1D" w:rsidRDefault="009315A4" w:rsidP="001F7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Auric ion</w:t>
            </w:r>
          </w:p>
        </w:tc>
      </w:tr>
    </w:tbl>
    <w:p w:rsidR="00D1232A" w:rsidRDefault="00D1232A" w:rsidP="00D1232A">
      <w:pPr>
        <w:rPr>
          <w:rFonts w:ascii="Kristen ITC" w:hAnsi="Kristen ITC" w:cs="Arial"/>
        </w:rPr>
      </w:pPr>
    </w:p>
    <w:p w:rsidR="009733C6" w:rsidRDefault="009733C6" w:rsidP="00D1232A">
      <w:pPr>
        <w:rPr>
          <w:rFonts w:ascii="Kristen ITC" w:hAnsi="Kristen ITC" w:cs="Arial"/>
        </w:rPr>
      </w:pPr>
    </w:p>
    <w:p w:rsidR="009775DE" w:rsidRPr="00C1163F" w:rsidRDefault="009733C6" w:rsidP="00D1232A">
      <w:pPr>
        <w:rPr>
          <w:rFonts w:ascii="Kristen ITC" w:hAnsi="Kristen ITC" w:cs="Arial"/>
        </w:rPr>
      </w:pPr>
      <w:r w:rsidRPr="00C1163F">
        <w:rPr>
          <w:rFonts w:ascii="Kristen ITC" w:hAnsi="Kristen ITC" w:cs="Arial"/>
        </w:rPr>
        <w:t>Common Polyatomic Ions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748"/>
        <w:gridCol w:w="2280"/>
        <w:gridCol w:w="1920"/>
        <w:gridCol w:w="4068"/>
      </w:tblGrid>
      <w:tr w:rsidR="00CA5A49" w:rsidRPr="001F7A1D" w:rsidTr="001F7A1D">
        <w:tc>
          <w:tcPr>
            <w:tcW w:w="2748" w:type="dxa"/>
            <w:shd w:val="clear" w:color="auto" w:fill="auto"/>
          </w:tcPr>
          <w:p w:rsidR="00CA5A49" w:rsidRPr="001F7A1D" w:rsidRDefault="00CA5A49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C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F7A1D">
              <w:rPr>
                <w:rFonts w:ascii="Arial" w:hAnsi="Arial" w:cs="Arial"/>
                <w:sz w:val="20"/>
                <w:szCs w:val="20"/>
              </w:rPr>
              <w:t>H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F7A1D">
              <w:rPr>
                <w:rFonts w:ascii="Arial" w:hAnsi="Arial" w:cs="Arial"/>
                <w:sz w:val="20"/>
                <w:szCs w:val="20"/>
              </w:rPr>
              <w:t>O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    acetate</w:t>
            </w:r>
          </w:p>
        </w:tc>
        <w:tc>
          <w:tcPr>
            <w:tcW w:w="2280" w:type="dxa"/>
            <w:shd w:val="clear" w:color="auto" w:fill="auto"/>
          </w:tcPr>
          <w:p w:rsidR="00CA5A49" w:rsidRPr="001F7A1D" w:rsidRDefault="00CA5A49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CO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2-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    carbonate</w:t>
            </w:r>
          </w:p>
        </w:tc>
        <w:tc>
          <w:tcPr>
            <w:tcW w:w="1920" w:type="dxa"/>
            <w:shd w:val="clear" w:color="auto" w:fill="auto"/>
          </w:tcPr>
          <w:p w:rsidR="00CA5A49" w:rsidRPr="001F7A1D" w:rsidRDefault="00CA5A49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PO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3-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phosphate</w:t>
            </w:r>
          </w:p>
        </w:tc>
        <w:tc>
          <w:tcPr>
            <w:tcW w:w="4068" w:type="dxa"/>
            <w:shd w:val="clear" w:color="auto" w:fill="auto"/>
          </w:tcPr>
          <w:p w:rsidR="00CA5A49" w:rsidRPr="001F7A1D" w:rsidRDefault="00CA5A49" w:rsidP="00A44532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HCO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 bicarbonate (hydrogen carbonate)</w:t>
            </w:r>
          </w:p>
        </w:tc>
      </w:tr>
      <w:tr w:rsidR="00CA5A49" w:rsidRPr="001F7A1D" w:rsidTr="001F7A1D">
        <w:tc>
          <w:tcPr>
            <w:tcW w:w="2748" w:type="dxa"/>
            <w:shd w:val="clear" w:color="auto" w:fill="auto"/>
          </w:tcPr>
          <w:p w:rsidR="00CA5A49" w:rsidRPr="001F7A1D" w:rsidRDefault="00CA5A49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CN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           cyanide</w:t>
            </w:r>
          </w:p>
        </w:tc>
        <w:tc>
          <w:tcPr>
            <w:tcW w:w="2280" w:type="dxa"/>
            <w:shd w:val="clear" w:color="auto" w:fill="auto"/>
          </w:tcPr>
          <w:p w:rsidR="00CA5A49" w:rsidRPr="001F7A1D" w:rsidRDefault="00CA5A49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CrO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2-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   chromate</w:t>
            </w:r>
          </w:p>
        </w:tc>
        <w:tc>
          <w:tcPr>
            <w:tcW w:w="1920" w:type="dxa"/>
            <w:shd w:val="clear" w:color="auto" w:fill="auto"/>
          </w:tcPr>
          <w:p w:rsidR="00CA5A49" w:rsidRPr="001F7A1D" w:rsidRDefault="00CA5A49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PO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3-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 phosphite</w:t>
            </w:r>
          </w:p>
        </w:tc>
        <w:tc>
          <w:tcPr>
            <w:tcW w:w="4068" w:type="dxa"/>
            <w:shd w:val="clear" w:color="auto" w:fill="auto"/>
          </w:tcPr>
          <w:p w:rsidR="00CA5A49" w:rsidRPr="001F7A1D" w:rsidRDefault="00CA5A49" w:rsidP="00A44532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HSO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 bisulfate (hydrogen sulfate)</w:t>
            </w:r>
          </w:p>
        </w:tc>
      </w:tr>
      <w:tr w:rsidR="00CA5A49" w:rsidRPr="001F7A1D" w:rsidTr="001F7A1D">
        <w:tc>
          <w:tcPr>
            <w:tcW w:w="2748" w:type="dxa"/>
            <w:shd w:val="clear" w:color="auto" w:fill="auto"/>
          </w:tcPr>
          <w:p w:rsidR="00CA5A49" w:rsidRPr="001F7A1D" w:rsidRDefault="00CA5A49" w:rsidP="00D1232A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1F7A1D">
                  <w:rPr>
                    <w:rFonts w:ascii="Arial" w:hAnsi="Arial" w:cs="Arial"/>
                    <w:sz w:val="20"/>
                    <w:szCs w:val="20"/>
                  </w:rPr>
                  <w:t>OH</w:t>
                </w:r>
                <w:r w:rsidRPr="001F7A1D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-</w:t>
                </w:r>
              </w:smartTag>
            </w:smartTag>
            <w:r w:rsidRPr="001F7A1D">
              <w:rPr>
                <w:rFonts w:ascii="Arial" w:hAnsi="Arial" w:cs="Arial"/>
                <w:sz w:val="20"/>
                <w:szCs w:val="20"/>
              </w:rPr>
              <w:t xml:space="preserve">               hydroxide</w:t>
            </w:r>
          </w:p>
        </w:tc>
        <w:tc>
          <w:tcPr>
            <w:tcW w:w="2280" w:type="dxa"/>
            <w:shd w:val="clear" w:color="auto" w:fill="auto"/>
          </w:tcPr>
          <w:p w:rsidR="00CA5A49" w:rsidRPr="001F7A1D" w:rsidRDefault="00CA5A49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Cr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F7A1D">
              <w:rPr>
                <w:rFonts w:ascii="Arial" w:hAnsi="Arial" w:cs="Arial"/>
                <w:sz w:val="20"/>
                <w:szCs w:val="20"/>
              </w:rPr>
              <w:t>O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7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2-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  dichromate</w:t>
            </w:r>
          </w:p>
        </w:tc>
        <w:tc>
          <w:tcPr>
            <w:tcW w:w="1920" w:type="dxa"/>
            <w:shd w:val="clear" w:color="auto" w:fill="auto"/>
          </w:tcPr>
          <w:p w:rsidR="00CA5A49" w:rsidRPr="001F7A1D" w:rsidRDefault="00CA5A49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shd w:val="clear" w:color="auto" w:fill="auto"/>
          </w:tcPr>
          <w:p w:rsidR="00CA5A49" w:rsidRPr="001F7A1D" w:rsidRDefault="00CA5A49" w:rsidP="00A44532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HSO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 bisulfite (hydrogen sulfite)</w:t>
            </w:r>
          </w:p>
        </w:tc>
      </w:tr>
      <w:tr w:rsidR="009775DE" w:rsidRPr="001F7A1D" w:rsidTr="001F7A1D">
        <w:tc>
          <w:tcPr>
            <w:tcW w:w="2748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NO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="00CA5A49" w:rsidRPr="001F7A1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     nitrate</w:t>
            </w:r>
          </w:p>
        </w:tc>
        <w:tc>
          <w:tcPr>
            <w:tcW w:w="2280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C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F7A1D">
              <w:rPr>
                <w:rFonts w:ascii="Arial" w:hAnsi="Arial" w:cs="Arial"/>
                <w:sz w:val="20"/>
                <w:szCs w:val="20"/>
              </w:rPr>
              <w:t>O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2-</w:t>
            </w:r>
            <w:r w:rsidR="00CA5A49" w:rsidRPr="001F7A1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 oxalate</w:t>
            </w:r>
          </w:p>
        </w:tc>
        <w:tc>
          <w:tcPr>
            <w:tcW w:w="1920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shd w:val="clear" w:color="auto" w:fill="auto"/>
          </w:tcPr>
          <w:p w:rsidR="009775DE" w:rsidRPr="001F7A1D" w:rsidRDefault="00CA5A49" w:rsidP="009315A4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HPO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2-</w:t>
            </w:r>
            <w:r w:rsidR="00E26B0C" w:rsidRPr="001F7A1D">
              <w:rPr>
                <w:rFonts w:ascii="Arial" w:hAnsi="Arial" w:cs="Arial"/>
                <w:sz w:val="20"/>
                <w:szCs w:val="20"/>
              </w:rPr>
              <w:t xml:space="preserve">   biphosphate (hydrogen</w:t>
            </w:r>
            <w:r w:rsidR="009315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A1D">
              <w:rPr>
                <w:rFonts w:ascii="Arial" w:hAnsi="Arial" w:cs="Arial"/>
                <w:sz w:val="20"/>
                <w:szCs w:val="20"/>
              </w:rPr>
              <w:t>hosphate)</w:t>
            </w:r>
          </w:p>
        </w:tc>
      </w:tr>
      <w:tr w:rsidR="009775DE" w:rsidRPr="001F7A1D" w:rsidTr="001F7A1D">
        <w:tc>
          <w:tcPr>
            <w:tcW w:w="2748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NO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="00CA5A49" w:rsidRPr="001F7A1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     nitrite</w:t>
            </w:r>
          </w:p>
        </w:tc>
        <w:tc>
          <w:tcPr>
            <w:tcW w:w="2280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SiO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2-</w:t>
            </w:r>
            <w:r w:rsidR="00CA5A49" w:rsidRPr="001F7A1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  silicate</w:t>
            </w:r>
          </w:p>
        </w:tc>
        <w:tc>
          <w:tcPr>
            <w:tcW w:w="1920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shd w:val="clear" w:color="auto" w:fill="auto"/>
          </w:tcPr>
          <w:p w:rsidR="009775DE" w:rsidRPr="001F7A1D" w:rsidRDefault="00CA5A49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HPO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2-</w:t>
            </w:r>
            <w:r w:rsidR="00F32AB7" w:rsidRPr="001F7A1D">
              <w:rPr>
                <w:rFonts w:ascii="Arial" w:hAnsi="Arial" w:cs="Arial"/>
                <w:sz w:val="20"/>
                <w:szCs w:val="20"/>
              </w:rPr>
              <w:t xml:space="preserve">   biphosphite (hydrogen phosphi</w:t>
            </w:r>
            <w:r w:rsidRPr="001F7A1D">
              <w:rPr>
                <w:rFonts w:ascii="Arial" w:hAnsi="Arial" w:cs="Arial"/>
                <w:sz w:val="20"/>
                <w:szCs w:val="20"/>
              </w:rPr>
              <w:t>te)</w:t>
            </w:r>
          </w:p>
        </w:tc>
      </w:tr>
      <w:tr w:rsidR="009775DE" w:rsidRPr="001F7A1D" w:rsidTr="001F7A1D">
        <w:tc>
          <w:tcPr>
            <w:tcW w:w="2748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MnO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="00CA5A49" w:rsidRPr="001F7A1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   permanganate</w:t>
            </w:r>
          </w:p>
        </w:tc>
        <w:tc>
          <w:tcPr>
            <w:tcW w:w="2280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SO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2-</w:t>
            </w:r>
            <w:r w:rsidR="00CA5A49" w:rsidRPr="001F7A1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   sulfate</w:t>
            </w:r>
          </w:p>
        </w:tc>
        <w:tc>
          <w:tcPr>
            <w:tcW w:w="1920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shd w:val="clear" w:color="auto" w:fill="auto"/>
          </w:tcPr>
          <w:p w:rsidR="009775DE" w:rsidRPr="001F7A1D" w:rsidRDefault="00CA5A49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H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F7A1D">
              <w:rPr>
                <w:rFonts w:ascii="Arial" w:hAnsi="Arial" w:cs="Arial"/>
                <w:sz w:val="20"/>
                <w:szCs w:val="20"/>
              </w:rPr>
              <w:t>PO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9315A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- 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dihydrogen phosphate</w:t>
            </w:r>
          </w:p>
        </w:tc>
      </w:tr>
      <w:tr w:rsidR="009775DE" w:rsidRPr="001F7A1D" w:rsidTr="001F7A1D">
        <w:tc>
          <w:tcPr>
            <w:tcW w:w="2748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ClO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="00CA5A49" w:rsidRPr="001F7A1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       hypochlorite</w:t>
            </w:r>
          </w:p>
        </w:tc>
        <w:tc>
          <w:tcPr>
            <w:tcW w:w="2280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SO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2-</w:t>
            </w:r>
            <w:r w:rsidR="00CA5A49" w:rsidRPr="001F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    sulfite</w:t>
            </w:r>
          </w:p>
        </w:tc>
        <w:tc>
          <w:tcPr>
            <w:tcW w:w="1920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shd w:val="clear" w:color="auto" w:fill="auto"/>
          </w:tcPr>
          <w:p w:rsidR="009775DE" w:rsidRPr="001F7A1D" w:rsidRDefault="00CA5A49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H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F7A1D">
              <w:rPr>
                <w:rFonts w:ascii="Arial" w:hAnsi="Arial" w:cs="Arial"/>
                <w:sz w:val="20"/>
                <w:szCs w:val="20"/>
              </w:rPr>
              <w:t>PO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="009315A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F7A1D">
              <w:rPr>
                <w:rFonts w:ascii="Arial" w:hAnsi="Arial" w:cs="Arial"/>
                <w:sz w:val="20"/>
                <w:szCs w:val="20"/>
              </w:rPr>
              <w:t>dihydrogen phosphite</w:t>
            </w:r>
          </w:p>
        </w:tc>
      </w:tr>
      <w:tr w:rsidR="009775DE" w:rsidRPr="001F7A1D" w:rsidTr="001F7A1D">
        <w:tc>
          <w:tcPr>
            <w:tcW w:w="2748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ClO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="00CA5A49" w:rsidRPr="001F7A1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     chlorite</w:t>
            </w:r>
          </w:p>
        </w:tc>
        <w:tc>
          <w:tcPr>
            <w:tcW w:w="2280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S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F7A1D">
              <w:rPr>
                <w:rFonts w:ascii="Arial" w:hAnsi="Arial" w:cs="Arial"/>
                <w:sz w:val="20"/>
                <w:szCs w:val="20"/>
              </w:rPr>
              <w:t>O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2-</w:t>
            </w:r>
            <w:r w:rsidR="00CA5A49" w:rsidRPr="001F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   thiosulfate</w:t>
            </w:r>
          </w:p>
        </w:tc>
        <w:tc>
          <w:tcPr>
            <w:tcW w:w="1920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5DE" w:rsidRPr="001F7A1D" w:rsidTr="001F7A1D">
        <w:tc>
          <w:tcPr>
            <w:tcW w:w="2748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ClO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="00CA5A49" w:rsidRPr="001F7A1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     chlorate</w:t>
            </w:r>
          </w:p>
        </w:tc>
        <w:tc>
          <w:tcPr>
            <w:tcW w:w="2280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O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2-</w:t>
            </w:r>
            <w:r w:rsidR="00CA5A49" w:rsidRPr="001F7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       peroxide</w:t>
            </w:r>
          </w:p>
        </w:tc>
        <w:tc>
          <w:tcPr>
            <w:tcW w:w="1920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5DE" w:rsidRPr="001F7A1D" w:rsidTr="001F7A1D">
        <w:tc>
          <w:tcPr>
            <w:tcW w:w="2748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ClO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="00CA5A49" w:rsidRPr="001F7A1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     perchlorate</w:t>
            </w:r>
          </w:p>
        </w:tc>
        <w:tc>
          <w:tcPr>
            <w:tcW w:w="2280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5DE" w:rsidRPr="001F7A1D" w:rsidTr="001F7A1D">
        <w:tc>
          <w:tcPr>
            <w:tcW w:w="2748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BrO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="00CA5A49" w:rsidRPr="001F7A1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      hypobromite</w:t>
            </w:r>
          </w:p>
        </w:tc>
        <w:tc>
          <w:tcPr>
            <w:tcW w:w="2280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5DE" w:rsidRPr="001F7A1D" w:rsidTr="001F7A1D">
        <w:tc>
          <w:tcPr>
            <w:tcW w:w="2748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BrO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="00CA5A49" w:rsidRPr="001F7A1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     bromite</w:t>
            </w:r>
          </w:p>
        </w:tc>
        <w:tc>
          <w:tcPr>
            <w:tcW w:w="2280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shd w:val="clear" w:color="auto" w:fill="auto"/>
          </w:tcPr>
          <w:p w:rsidR="009775DE" w:rsidRPr="001F7A1D" w:rsidRDefault="00CA5A49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NH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ammonium ion</w:t>
            </w:r>
          </w:p>
        </w:tc>
      </w:tr>
      <w:tr w:rsidR="009775DE" w:rsidRPr="001F7A1D" w:rsidTr="001F7A1D">
        <w:tc>
          <w:tcPr>
            <w:tcW w:w="2748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BrO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="00CA5A49" w:rsidRPr="001F7A1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     bromate</w:t>
            </w:r>
          </w:p>
        </w:tc>
        <w:tc>
          <w:tcPr>
            <w:tcW w:w="2280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5DE" w:rsidRPr="001F7A1D" w:rsidTr="001F7A1D">
        <w:tc>
          <w:tcPr>
            <w:tcW w:w="2748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BrO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="00CA5A49" w:rsidRPr="001F7A1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     perbromate</w:t>
            </w:r>
          </w:p>
        </w:tc>
        <w:tc>
          <w:tcPr>
            <w:tcW w:w="2280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5DE" w:rsidRPr="001F7A1D" w:rsidTr="001F7A1D">
        <w:tc>
          <w:tcPr>
            <w:tcW w:w="2748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IO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F7A1D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 w:rsidR="00CA5A49" w:rsidRPr="001F7A1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       iodate</w:t>
            </w:r>
          </w:p>
        </w:tc>
        <w:tc>
          <w:tcPr>
            <w:tcW w:w="2280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5DE" w:rsidRPr="001F7A1D" w:rsidTr="001F7A1D">
        <w:tc>
          <w:tcPr>
            <w:tcW w:w="2748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5DE" w:rsidRPr="001F7A1D" w:rsidTr="001F7A1D">
        <w:tc>
          <w:tcPr>
            <w:tcW w:w="2748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5DE" w:rsidRPr="001F7A1D" w:rsidTr="001F7A1D">
        <w:tc>
          <w:tcPr>
            <w:tcW w:w="2748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shd w:val="clear" w:color="auto" w:fill="auto"/>
          </w:tcPr>
          <w:p w:rsidR="009775DE" w:rsidRPr="001F7A1D" w:rsidRDefault="009775DE" w:rsidP="00D123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33C6" w:rsidRPr="00D1232A" w:rsidRDefault="009733C6" w:rsidP="00D1232A">
      <w:pPr>
        <w:rPr>
          <w:rFonts w:ascii="Kristen ITC" w:hAnsi="Kristen ITC" w:cs="Arial"/>
        </w:rPr>
      </w:pPr>
    </w:p>
    <w:p w:rsidR="00C1163F" w:rsidRPr="00D1232A" w:rsidRDefault="00C1163F" w:rsidP="00C1163F">
      <w:pPr>
        <w:rPr>
          <w:rFonts w:ascii="Kristen ITC" w:hAnsi="Kristen ITC"/>
        </w:rPr>
      </w:pPr>
      <w:r>
        <w:rPr>
          <w:rFonts w:ascii="Kristen ITC" w:hAnsi="Kristen ITC"/>
        </w:rPr>
        <w:t>Diatomic Molecules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C1163F" w:rsidRPr="001F7A1D" w:rsidTr="001F7A1D">
        <w:tc>
          <w:tcPr>
            <w:tcW w:w="11016" w:type="dxa"/>
            <w:shd w:val="clear" w:color="auto" w:fill="auto"/>
          </w:tcPr>
          <w:p w:rsidR="00C1163F" w:rsidRPr="001F7A1D" w:rsidRDefault="00C1163F" w:rsidP="00C1163F">
            <w:pPr>
              <w:rPr>
                <w:rFonts w:ascii="Arial" w:hAnsi="Arial" w:cs="Arial"/>
                <w:sz w:val="20"/>
                <w:szCs w:val="20"/>
              </w:rPr>
            </w:pPr>
            <w:r w:rsidRPr="001F7A1D">
              <w:rPr>
                <w:rFonts w:ascii="Arial" w:hAnsi="Arial" w:cs="Arial"/>
                <w:sz w:val="20"/>
                <w:szCs w:val="20"/>
              </w:rPr>
              <w:t>H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hydrogen          N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nitrogen          O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oxygen           F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fluorine            Cl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 chlorine             Br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 bromine           I</w:t>
            </w:r>
            <w:r w:rsidRPr="001F7A1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F7A1D">
              <w:rPr>
                <w:rFonts w:ascii="Arial" w:hAnsi="Arial" w:cs="Arial"/>
                <w:sz w:val="20"/>
                <w:szCs w:val="20"/>
              </w:rPr>
              <w:t xml:space="preserve"> iodine</w:t>
            </w:r>
          </w:p>
        </w:tc>
      </w:tr>
    </w:tbl>
    <w:p w:rsidR="00632A70" w:rsidRPr="00D1232A" w:rsidRDefault="00632A70" w:rsidP="00C1163F">
      <w:pPr>
        <w:rPr>
          <w:rFonts w:ascii="Kristen ITC" w:hAnsi="Kristen ITC"/>
        </w:rPr>
      </w:pPr>
    </w:p>
    <w:sectPr w:rsidR="00632A70" w:rsidRPr="00D1232A" w:rsidSect="009733C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39E1"/>
    <w:multiLevelType w:val="hybridMultilevel"/>
    <w:tmpl w:val="B504F9F0"/>
    <w:lvl w:ilvl="0" w:tplc="84C4B6C8">
      <w:start w:val="8"/>
      <w:numFmt w:val="upperLetter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1F2597"/>
    <w:multiLevelType w:val="hybridMultilevel"/>
    <w:tmpl w:val="60F06A9A"/>
    <w:lvl w:ilvl="0" w:tplc="EBF2351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2A"/>
    <w:rsid w:val="001F7A1D"/>
    <w:rsid w:val="002070A3"/>
    <w:rsid w:val="003E7F4A"/>
    <w:rsid w:val="004F4B3C"/>
    <w:rsid w:val="00557863"/>
    <w:rsid w:val="00632A70"/>
    <w:rsid w:val="006D06D9"/>
    <w:rsid w:val="0075596F"/>
    <w:rsid w:val="00786E4C"/>
    <w:rsid w:val="009315A4"/>
    <w:rsid w:val="00941106"/>
    <w:rsid w:val="00944A00"/>
    <w:rsid w:val="009733C6"/>
    <w:rsid w:val="009775DE"/>
    <w:rsid w:val="009D0FC0"/>
    <w:rsid w:val="00A44532"/>
    <w:rsid w:val="00A4513D"/>
    <w:rsid w:val="00B320CE"/>
    <w:rsid w:val="00B92F70"/>
    <w:rsid w:val="00BC0D85"/>
    <w:rsid w:val="00C03DFD"/>
    <w:rsid w:val="00C1163F"/>
    <w:rsid w:val="00C83F32"/>
    <w:rsid w:val="00CA5A49"/>
    <w:rsid w:val="00D1232A"/>
    <w:rsid w:val="00D65156"/>
    <w:rsid w:val="00D72CCD"/>
    <w:rsid w:val="00E26B0C"/>
    <w:rsid w:val="00E351D1"/>
    <w:rsid w:val="00E5033E"/>
    <w:rsid w:val="00EA3D06"/>
    <w:rsid w:val="00F32AB7"/>
    <w:rsid w:val="00FB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Oxidation States for Monatomic Ions</vt:lpstr>
    </vt:vector>
  </TitlesOfParts>
  <Company>Henrico County Public Schools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Oxidation States for Monatomic Ions</dc:title>
  <dc:subject/>
  <dc:creator>Authorized User</dc:creator>
  <cp:keywords/>
  <dc:description/>
  <cp:lastModifiedBy>Lange, Christine</cp:lastModifiedBy>
  <cp:revision>2</cp:revision>
  <cp:lastPrinted>2012-01-23T15:57:00Z</cp:lastPrinted>
  <dcterms:created xsi:type="dcterms:W3CDTF">2012-01-23T16:09:00Z</dcterms:created>
  <dcterms:modified xsi:type="dcterms:W3CDTF">2012-01-23T16:09:00Z</dcterms:modified>
</cp:coreProperties>
</file>